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E98BA" w14:textId="77777777" w:rsidR="002A6B6F" w:rsidRPr="002A6B6F" w:rsidRDefault="002A6B6F" w:rsidP="002A6B6F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6B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01B5E008" w14:textId="77777777" w:rsidR="002A6B6F" w:rsidRDefault="002A6B6F" w:rsidP="002A6B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B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«Средняя общеобразовательная школа №15 имени дважды </w:t>
      </w:r>
    </w:p>
    <w:p w14:paraId="396038D2" w14:textId="77777777" w:rsidR="002A6B6F" w:rsidRDefault="002A6B6F" w:rsidP="002A6B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B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Героя Советского Союза А.Ф. Клубова»</w:t>
      </w:r>
    </w:p>
    <w:p w14:paraId="3B70A6AF" w14:textId="44A0225B" w:rsidR="002A6B6F" w:rsidRPr="002A6B6F" w:rsidRDefault="002A2F7E" w:rsidP="002A6B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3F1B995" wp14:editId="58F17F69">
            <wp:simplePos x="0" y="0"/>
            <wp:positionH relativeFrom="column">
              <wp:posOffset>-61595</wp:posOffset>
            </wp:positionH>
            <wp:positionV relativeFrom="paragraph">
              <wp:posOffset>1210945</wp:posOffset>
            </wp:positionV>
            <wp:extent cx="3218815" cy="87820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2780"/>
        <w:gridCol w:w="3885"/>
      </w:tblGrid>
      <w:tr w:rsidR="00403960" w:rsidRPr="00403960" w14:paraId="784BF545" w14:textId="77777777" w:rsidTr="009E423D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53B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РАССМОТРЕНО</w:t>
            </w:r>
          </w:p>
          <w:p w14:paraId="1127FFFE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на заседании НМС</w:t>
            </w:r>
          </w:p>
          <w:p w14:paraId="469478A8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u w:val="single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протокол № 1</w:t>
            </w:r>
          </w:p>
          <w:p w14:paraId="48E5A683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от «29» августа 2024 г.  </w:t>
            </w:r>
          </w:p>
          <w:p w14:paraId="2D31D57E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             </w:t>
            </w:r>
          </w:p>
          <w:p w14:paraId="6BD81DCF" w14:textId="40CAF184" w:rsidR="00403960" w:rsidRPr="00403960" w:rsidRDefault="00403960" w:rsidP="0040396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Руководитель НМС</w:t>
            </w:r>
          </w:p>
          <w:p w14:paraId="5CFC82A3" w14:textId="348118E1" w:rsidR="00403960" w:rsidRPr="00403960" w:rsidRDefault="00403960" w:rsidP="0040396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5E2C8B8B" w14:textId="65DC113E" w:rsidR="00403960" w:rsidRPr="00403960" w:rsidRDefault="00403960" w:rsidP="0040396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6DF235A6" w14:textId="246D2106" w:rsidR="00403960" w:rsidRPr="00403960" w:rsidRDefault="00403960" w:rsidP="0040396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00011F90" w14:textId="44B299C5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/</w:t>
            </w:r>
            <w:proofErr w:type="spellStart"/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Л.В.Широкова</w:t>
            </w:r>
            <w:proofErr w:type="spellEnd"/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D56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СОГЛАСОВАНО</w:t>
            </w:r>
          </w:p>
          <w:p w14:paraId="034EF4AA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  <w:t>заместитель директора по УВР МОУ «СОШ № 15»</w:t>
            </w:r>
          </w:p>
          <w:p w14:paraId="070CC5A0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</w:p>
          <w:p w14:paraId="10063085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</w:p>
          <w:p w14:paraId="58801AEC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  <w:t>«29» августа 2024 г.</w:t>
            </w:r>
          </w:p>
          <w:p w14:paraId="4595BEAA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</w:p>
          <w:p w14:paraId="1CC069B5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</w:p>
          <w:p w14:paraId="1CA41874" w14:textId="77777777" w:rsidR="00403960" w:rsidRPr="00403960" w:rsidRDefault="00403960" w:rsidP="0040396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</w:p>
          <w:p w14:paraId="5E4AC97E" w14:textId="0AB7B88F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  <w:t>/Е.Г. Фисюк/</w:t>
            </w:r>
          </w:p>
          <w:p w14:paraId="7620DF2E" w14:textId="3CED41F2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kern w:val="2"/>
                <w14:ligatures w14:val="standardContextual"/>
              </w:rPr>
            </w:pPr>
          </w:p>
          <w:p w14:paraId="661EE3F1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4AF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ПРИНЯТО</w:t>
            </w:r>
          </w:p>
          <w:p w14:paraId="1A583924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решением педагогического совета</w:t>
            </w:r>
          </w:p>
          <w:p w14:paraId="4594CC35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протокол № 1  </w:t>
            </w:r>
          </w:p>
          <w:p w14:paraId="786AD495" w14:textId="15A95F94" w:rsidR="00403960" w:rsidRPr="00403960" w:rsidRDefault="009E423D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 wp14:anchorId="6946070D" wp14:editId="39189F3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170180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960"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от «30» </w:t>
            </w:r>
            <w:proofErr w:type="gramStart"/>
            <w:r w:rsidR="00403960"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августа  2024</w:t>
            </w:r>
            <w:proofErr w:type="gramEnd"/>
            <w:r w:rsidR="00403960"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г.</w:t>
            </w:r>
          </w:p>
          <w:p w14:paraId="356A5556" w14:textId="3D88DFF2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УТВЕРЖДЕНО</w:t>
            </w:r>
          </w:p>
          <w:p w14:paraId="4B588BCC" w14:textId="3CB79055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Приказом № 133</w:t>
            </w:r>
          </w:p>
          <w:p w14:paraId="1EF7FCDC" w14:textId="7F592669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от «30» августа 2024 г.</w:t>
            </w:r>
          </w:p>
          <w:p w14:paraId="2AAC3F0B" w14:textId="628D23FF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директор МОУ «СОШ № </w:t>
            </w:r>
            <w:proofErr w:type="gramStart"/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15»  _</w:t>
            </w:r>
            <w:proofErr w:type="gramEnd"/>
            <w:r w:rsidRPr="0040396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____________________________</w:t>
            </w:r>
          </w:p>
          <w:p w14:paraId="2CFB4889" w14:textId="4565157F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403960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 xml:space="preserve">/А.Н. </w:t>
            </w:r>
            <w:proofErr w:type="spellStart"/>
            <w:r w:rsidRPr="00403960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>Красильников</w:t>
            </w:r>
            <w:proofErr w:type="spellEnd"/>
            <w:r w:rsidRPr="00403960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>/</w:t>
            </w:r>
          </w:p>
          <w:p w14:paraId="3F1A8ACF" w14:textId="77777777" w:rsidR="00403960" w:rsidRPr="00403960" w:rsidRDefault="00403960" w:rsidP="004039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</w:pPr>
          </w:p>
        </w:tc>
      </w:tr>
    </w:tbl>
    <w:p w14:paraId="0D07136A" w14:textId="4FF9D913" w:rsidR="002A6B6F" w:rsidRDefault="002A6B6F" w:rsidP="007E3F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092DC" w14:textId="712C33C7" w:rsidR="002A6B6F" w:rsidRDefault="002A6B6F" w:rsidP="002A6B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FB74" w14:textId="3539EC2F" w:rsidR="002A6B6F" w:rsidRDefault="002A6B6F" w:rsidP="002A6B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182CF" w14:textId="4BB5BFA7" w:rsidR="002A6B6F" w:rsidRPr="00A4061E" w:rsidRDefault="002A6B6F" w:rsidP="002A6B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1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401407BB" w14:textId="296194ED" w:rsidR="002A6B6F" w:rsidRDefault="002A6B6F" w:rsidP="002A6B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14:paraId="5B79642D" w14:textId="1E497C81" w:rsidR="002A6B6F" w:rsidRPr="00A4061E" w:rsidRDefault="002A6B6F" w:rsidP="002A6B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1E">
        <w:rPr>
          <w:rFonts w:ascii="Times New Roman" w:hAnsi="Times New Roman" w:cs="Times New Roman"/>
          <w:b/>
          <w:bCs/>
          <w:sz w:val="28"/>
          <w:szCs w:val="28"/>
        </w:rPr>
        <w:t>«Сердцебиение»</w:t>
      </w:r>
    </w:p>
    <w:p w14:paraId="5B050AFB" w14:textId="37760912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8329F4" w14:textId="6E95637A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ED6FA0" w14:textId="50401D02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E01BE0" w14:textId="77777777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A368B" w14:textId="77777777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Дубровская Ирина Александровна,</w:t>
      </w:r>
    </w:p>
    <w:p w14:paraId="332B47FE" w14:textId="77777777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педагог-организатор,</w:t>
      </w:r>
    </w:p>
    <w:p w14:paraId="1E75986B" w14:textId="77777777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64FCBE" w14:textId="77777777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40BD85" w14:textId="77777777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B36F83" w14:textId="77777777" w:rsidR="002A6B6F" w:rsidRDefault="002A6B6F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C9A00C" w14:textId="77777777" w:rsidR="00B22C70" w:rsidRDefault="00B22C70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0DD3B0" w14:textId="77777777" w:rsidR="00B22C70" w:rsidRDefault="00B22C70" w:rsidP="002A6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7ECCEB" w14:textId="77777777" w:rsidR="002A6B6F" w:rsidRPr="00BD7228" w:rsidRDefault="002A6B6F" w:rsidP="002A6B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8463D" w14:textId="6F829C00" w:rsidR="002A6B6F" w:rsidRDefault="00403960" w:rsidP="002A6B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Вологда, </w:t>
      </w:r>
      <w:r w:rsidR="00544B93">
        <w:rPr>
          <w:rFonts w:ascii="Times New Roman" w:hAnsi="Times New Roman" w:cs="Times New Roman"/>
          <w:sz w:val="28"/>
          <w:szCs w:val="28"/>
        </w:rPr>
        <w:t>202</w:t>
      </w:r>
      <w:r w:rsidR="007E3F01">
        <w:rPr>
          <w:rFonts w:ascii="Times New Roman" w:hAnsi="Times New Roman" w:cs="Times New Roman"/>
          <w:sz w:val="28"/>
          <w:szCs w:val="28"/>
        </w:rPr>
        <w:t>4</w:t>
      </w:r>
      <w:r w:rsidR="002A6B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FB5717" w14:textId="77777777" w:rsidR="00544B93" w:rsidRDefault="00544B93" w:rsidP="002A6B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911C1" w14:textId="77777777" w:rsidR="002A6B6F" w:rsidRDefault="002A6B6F" w:rsidP="002A6B6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14:paraId="343AF174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14:paraId="544DCEE6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14:paraId="48072CA3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14:paraId="5648564F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Концепции модернизации российского образования на период до 2020 года указывается, что “Общеобразовательная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образования”.</w:t>
      </w:r>
    </w:p>
    <w:p w14:paraId="30240086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14:paraId="7034D6C4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14:paraId="361FFEFC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14:paraId="0485E50A" w14:textId="77777777" w:rsidR="002A6B6F" w:rsidRPr="00894FAA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Волонтеры (от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англ.Volunteer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доброволец) – это люди, делающие что-либо по своей воле, по согласию, а не по принуждению. Волонтерские или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14:paraId="1FB05BCB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BBE4633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6C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волонтерского отряда «Сердцебиение» на базе Муниципального образовательного учреждения «Средняя общеобразовательная школа №15 имени дважды Героя Советского Союза А.Ф. Клубова», через возрождение традиций волонтерства, благотворительности, воспитание доброты, чуткости и сострадания.</w:t>
      </w:r>
    </w:p>
    <w:p w14:paraId="5D97E8FE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7D249A4" w14:textId="77777777" w:rsidR="002A6B6F" w:rsidRPr="004C6C21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C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95FEB99" w14:textId="77777777" w:rsidR="002A6B6F" w:rsidRDefault="002A6B6F" w:rsidP="002A6B6F">
      <w:pPr>
        <w:spacing w:after="0" w:line="100" w:lineRule="atLeast"/>
        <w:ind w:firstLine="69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Знакомство с деятельностью волонтерских организации в мире и России.</w:t>
      </w:r>
    </w:p>
    <w:p w14:paraId="7FDE304F" w14:textId="77777777" w:rsidR="002A6B6F" w:rsidRDefault="002A6B6F" w:rsidP="002A6B6F">
      <w:pPr>
        <w:spacing w:after="0" w:line="100" w:lineRule="atLeast"/>
        <w:ind w:firstLine="69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Содействие утверждению в жизни современного общества идей добра и красоты, духовного и физического совершенствования детей и подростков</w:t>
      </w:r>
    </w:p>
    <w:p w14:paraId="09F03DD7" w14:textId="77777777" w:rsidR="002A6B6F" w:rsidRDefault="002A6B6F" w:rsidP="002A6B6F">
      <w:pPr>
        <w:spacing w:after="0" w:line="100" w:lineRule="atLeast"/>
        <w:ind w:firstLine="69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Овладение основными практическими умениями в области социальных отношений.</w:t>
      </w:r>
    </w:p>
    <w:p w14:paraId="60810D63" w14:textId="77777777" w:rsidR="002A6B6F" w:rsidRDefault="002A6B6F" w:rsidP="002A6B6F">
      <w:pPr>
        <w:spacing w:after="0" w:line="100" w:lineRule="atLeast"/>
        <w:ind w:firstLine="69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Формирование позитивного мнения по отношению к людям с ограниченными возможностями.</w:t>
      </w:r>
    </w:p>
    <w:p w14:paraId="51EB7637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Формирование опыта и навыков для реализации собственных идей и проектов в социальной сфере.</w:t>
      </w:r>
    </w:p>
    <w:p w14:paraId="5123015C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6F7F70B" w14:textId="77777777" w:rsidR="002A6B6F" w:rsidRDefault="002A6B6F" w:rsidP="002A6B6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социально-педагогическое</w:t>
      </w:r>
    </w:p>
    <w:p w14:paraId="31CD4BEC" w14:textId="77777777" w:rsidR="002A6B6F" w:rsidRDefault="002A6B6F" w:rsidP="002A6B6F">
      <w:pPr>
        <w:spacing w:after="0" w:line="1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E657EE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Предполагаемые результаты реализации программы </w:t>
      </w:r>
    </w:p>
    <w:p w14:paraId="3EC80BF8" w14:textId="77777777" w:rsidR="002A6B6F" w:rsidRDefault="002A6B6F" w:rsidP="002A6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spacing w:val="-5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>Сердцебиение»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softHyphen/>
        <w:t>считана на учащихся седьмого, восьмого классов, увлекающихся социально значимой деятельностью. Занятия проходят во внеурочное время 2 раза в неделю:</w:t>
      </w:r>
    </w:p>
    <w:p w14:paraId="1B800003" w14:textId="77777777" w:rsidR="002A6B6F" w:rsidRDefault="00544B93" w:rsidP="002A6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2A6B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11.40-12.20 (8 класс)</w:t>
      </w:r>
    </w:p>
    <w:p w14:paraId="188D418B" w14:textId="77777777" w:rsidR="002A6B6F" w:rsidRDefault="00544B93" w:rsidP="002A6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2A6B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14.30-15.10 (7 класс)</w:t>
      </w:r>
    </w:p>
    <w:p w14:paraId="7E182BC9" w14:textId="77777777" w:rsidR="002A6B6F" w:rsidRDefault="002A6B6F" w:rsidP="002A6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4CA5D" w14:textId="77777777" w:rsidR="002A6B6F" w:rsidRDefault="002A6B6F" w:rsidP="002A6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направлены на освоение теоретической базы волонтёрского движения, а также их практической реализации.</w:t>
      </w:r>
    </w:p>
    <w:p w14:paraId="4FE40D81" w14:textId="77777777" w:rsidR="002A6B6F" w:rsidRDefault="002A6B6F" w:rsidP="002A6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Актуальность данного курса</w:t>
      </w:r>
      <w:r>
        <w:rPr>
          <w:rFonts w:ascii="Times New Roman" w:hAnsi="Times New Roman" w:cs="Times New Roman"/>
          <w:sz w:val="28"/>
          <w:szCs w:val="28"/>
        </w:rPr>
        <w:t xml:space="preserve"> состоит в его социальной направленности на формирование активной жизненной позиции </w:t>
      </w:r>
      <w:r>
        <w:rPr>
          <w:rFonts w:ascii="Times New Roman" w:hAnsi="Times New Roman" w:cs="Times New Roman"/>
          <w:sz w:val="28"/>
          <w:szCs w:val="28"/>
          <w:u w:val="single"/>
        </w:rPr>
        <w:t>в процессе коммуникативного общения.</w:t>
      </w:r>
    </w:p>
    <w:p w14:paraId="7AE6DEC9" w14:textId="77777777" w:rsidR="002A6B6F" w:rsidRDefault="002A6B6F" w:rsidP="002A6B6F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</w:t>
      </w:r>
    </w:p>
    <w:p w14:paraId="05FDB3D8" w14:textId="77777777" w:rsidR="002A6B6F" w:rsidRPr="00012CDA" w:rsidRDefault="002A6B6F" w:rsidP="002A6B6F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«Сердцебиение» рассчитана на один учебный год, на 68 часов.</w:t>
      </w:r>
    </w:p>
    <w:p w14:paraId="70E90B74" w14:textId="77777777" w:rsidR="002A6B6F" w:rsidRPr="00495E60" w:rsidRDefault="002A6B6F" w:rsidP="002A6B6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возрастной группы обучающихся. </w:t>
      </w:r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7, 8</w:t>
      </w:r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 в возрасте 13-15</w:t>
      </w:r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5E60">
        <w:rPr>
          <w:rFonts w:ascii="Times New Roman" w:hAnsi="Times New Roman" w:cs="Times New Roman"/>
          <w:color w:val="000000"/>
          <w:sz w:val="28"/>
          <w:szCs w:val="28"/>
        </w:rPr>
        <w:t>лет  происходят</w:t>
      </w:r>
      <w:proofErr w:type="gramEnd"/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 интенсивные и кардинальные изменения в организации  деятельности данной возрастной группы.  Характерными новообразованиями подросткового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стремление к самообразованию и самовоспитанию, полная определенность склонностей и </w:t>
      </w:r>
      <w:proofErr w:type="gramStart"/>
      <w:r w:rsidRPr="00495E60">
        <w:rPr>
          <w:rFonts w:ascii="Times New Roman" w:hAnsi="Times New Roman" w:cs="Times New Roman"/>
          <w:color w:val="000000"/>
          <w:sz w:val="28"/>
          <w:szCs w:val="28"/>
        </w:rPr>
        <w:t>различных  интересов</w:t>
      </w:r>
      <w:proofErr w:type="gramEnd"/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программы ориентировано на развитие личности ученика, воспитание культурного, грамотного человека. Предусматривает формирование жизненно важных коммуникативных </w:t>
      </w:r>
      <w:proofErr w:type="gramStart"/>
      <w:r w:rsidRPr="00495E60">
        <w:rPr>
          <w:rFonts w:ascii="Times New Roman" w:hAnsi="Times New Roman" w:cs="Times New Roman"/>
          <w:color w:val="000000"/>
          <w:sz w:val="28"/>
          <w:szCs w:val="28"/>
        </w:rPr>
        <w:t>умений,  успешной</w:t>
      </w:r>
      <w:proofErr w:type="gramEnd"/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 ребенка.     Доминирующей идеей курса </w:t>
      </w:r>
      <w:proofErr w:type="gramStart"/>
      <w:r w:rsidRPr="00495E60">
        <w:rPr>
          <w:rFonts w:ascii="Times New Roman" w:hAnsi="Times New Roman" w:cs="Times New Roman"/>
          <w:color w:val="000000"/>
          <w:sz w:val="28"/>
          <w:szCs w:val="28"/>
        </w:rPr>
        <w:t>является  развитие</w:t>
      </w:r>
      <w:proofErr w:type="gramEnd"/>
      <w:r w:rsidRPr="00495E60">
        <w:rPr>
          <w:rFonts w:ascii="Times New Roman" w:hAnsi="Times New Roman" w:cs="Times New Roman"/>
          <w:color w:val="000000"/>
          <w:sz w:val="28"/>
          <w:szCs w:val="28"/>
        </w:rPr>
        <w:t xml:space="preserve"> лидерских качеств подростка </w:t>
      </w:r>
    </w:p>
    <w:p w14:paraId="376964DE" w14:textId="77777777" w:rsidR="002A6B6F" w:rsidRDefault="002A6B6F" w:rsidP="002A6B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освоения программы «Сердцебиение»:</w:t>
      </w:r>
    </w:p>
    <w:p w14:paraId="614F58B6" w14:textId="77777777" w:rsidR="002A6B6F" w:rsidRDefault="002A6B6F" w:rsidP="002A6B6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качеств,  приобретение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о принятых в обществе нормах отношения к памятникам культуры, к людям, к окружающему миру;</w:t>
      </w:r>
    </w:p>
    <w:p w14:paraId="3C0B2392" w14:textId="77777777" w:rsidR="002A6B6F" w:rsidRDefault="002A6B6F" w:rsidP="002A6B6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</w:t>
      </w:r>
      <w:r>
        <w:rPr>
          <w:rFonts w:ascii="Times New Roman" w:hAnsi="Times New Roman" w:cs="Times New Roman"/>
          <w:sz w:val="28"/>
          <w:szCs w:val="28"/>
        </w:rPr>
        <w:softHyphen/>
        <w:t>ношения к другому человеку, его мнению, мировоззрению, культу</w:t>
      </w:r>
      <w:r>
        <w:rPr>
          <w:rFonts w:ascii="Times New Roman" w:hAnsi="Times New Roman" w:cs="Times New Roman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14:paraId="12606FA2" w14:textId="77777777" w:rsidR="002A6B6F" w:rsidRDefault="002A6B6F" w:rsidP="002A6B6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</w:t>
      </w:r>
      <w:r>
        <w:rPr>
          <w:rFonts w:ascii="Times New Roman" w:hAnsi="Times New Roman" w:cs="Times New Roman"/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Fonts w:ascii="Times New Roman" w:hAnsi="Times New Roman" w:cs="Times New Roman"/>
          <w:sz w:val="28"/>
          <w:szCs w:val="28"/>
        </w:rPr>
        <w:softHyphen/>
        <w:t>ветственного отношения к собственным поступкам;</w:t>
      </w:r>
    </w:p>
    <w:p w14:paraId="18A75A4B" w14:textId="77777777" w:rsidR="002A6B6F" w:rsidRDefault="002A6B6F" w:rsidP="002A6B6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</w:t>
      </w:r>
      <w:r>
        <w:rPr>
          <w:rFonts w:ascii="Times New Roman" w:hAnsi="Times New Roman" w:cs="Times New Roman"/>
          <w:sz w:val="28"/>
          <w:szCs w:val="28"/>
        </w:rPr>
        <w:softHyphen/>
        <w:t>трудничестве со сверстниками, взрослыми в процессе образователь</w:t>
      </w:r>
      <w:r>
        <w:rPr>
          <w:rFonts w:ascii="Times New Roman" w:hAnsi="Times New Roman" w:cs="Times New Roman"/>
          <w:sz w:val="28"/>
          <w:szCs w:val="28"/>
        </w:rPr>
        <w:softHyphen/>
        <w:t>ной, творческой деятельности.</w:t>
      </w:r>
    </w:p>
    <w:p w14:paraId="673FAAD0" w14:textId="77777777" w:rsidR="002A6B6F" w:rsidRDefault="002A6B6F" w:rsidP="002A6B6F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1088D6EA" w14:textId="77777777" w:rsidR="002A6B6F" w:rsidRDefault="002A6B6F" w:rsidP="002A6B6F">
      <w:pPr>
        <w:pStyle w:val="a3"/>
        <w:ind w:firstLine="48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результаты освоения </w:t>
      </w:r>
      <w:r>
        <w:rPr>
          <w:rFonts w:ascii="Times New Roman" w:hAnsi="Times New Roman" w:cs="Times New Roman"/>
          <w:spacing w:val="-5"/>
          <w:sz w:val="28"/>
          <w:szCs w:val="28"/>
        </w:rPr>
        <w:t>программы «Сердцебиение»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проявляются в:</w:t>
      </w:r>
    </w:p>
    <w:p w14:paraId="6CA99151" w14:textId="77777777" w:rsidR="002A6B6F" w:rsidRDefault="002A6B6F" w:rsidP="002A6B6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-расширении круга приёмов составления разных типов плана;</w:t>
      </w:r>
    </w:p>
    <w:p w14:paraId="4038C71D" w14:textId="77777777" w:rsidR="002A6B6F" w:rsidRDefault="002A6B6F" w:rsidP="002A6B6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расширении круга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структурирования  материала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5D3B7295" w14:textId="77777777" w:rsidR="002A6B6F" w:rsidRDefault="002A6B6F" w:rsidP="002A6B6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умении работать со справочными материалами и Интернет-ресурсами,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планировать  волонтёрскую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деятельность;</w:t>
      </w:r>
    </w:p>
    <w:p w14:paraId="4CA7B02B" w14:textId="77777777" w:rsidR="002A6B6F" w:rsidRDefault="002A6B6F" w:rsidP="002A6B6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обогащении ключевых компетенций (коммуникативных,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деятельностных и др.)</w:t>
      </w:r>
      <w:r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581E4CFE" w14:textId="77777777" w:rsidR="002A6B6F" w:rsidRDefault="002A6B6F" w:rsidP="002A6B6F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умении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организовывать  волонтёрскую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деятельность;</w:t>
      </w:r>
    </w:p>
    <w:p w14:paraId="1D7C9147" w14:textId="77777777" w:rsidR="002A6B6F" w:rsidRDefault="002A6B6F" w:rsidP="002A6B6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способности оценивать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результаты  волонтёрской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собственной и одноклассников.</w:t>
      </w:r>
    </w:p>
    <w:p w14:paraId="4EDE24F0" w14:textId="77777777" w:rsidR="002A6B6F" w:rsidRDefault="002A6B6F" w:rsidP="002A6B6F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3BE45A" w14:textId="77777777" w:rsidR="002A6B6F" w:rsidRDefault="002A6B6F" w:rsidP="002A6B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</w:p>
    <w:p w14:paraId="03B43062" w14:textId="77777777" w:rsidR="002A6B6F" w:rsidRDefault="002A6B6F" w:rsidP="002A6B6F">
      <w:pPr>
        <w:numPr>
          <w:ilvl w:val="0"/>
          <w:numId w:val="1"/>
        </w:numPr>
        <w:suppressAutoHyphens/>
        <w:spacing w:before="280" w:after="280" w:line="1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11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– проектная, просветительская деятельность;</w:t>
      </w:r>
    </w:p>
    <w:p w14:paraId="32B0D15B" w14:textId="77777777" w:rsidR="002A6B6F" w:rsidRPr="007911BB" w:rsidRDefault="002A6B6F" w:rsidP="002A6B6F">
      <w:pPr>
        <w:numPr>
          <w:ilvl w:val="0"/>
          <w:numId w:val="1"/>
        </w:numPr>
        <w:suppressAutoHyphens/>
        <w:spacing w:before="280" w:after="280" w:line="1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11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патриотическое и гражданское воспитание – шефство; благоустройство школы и микрорайона;</w:t>
      </w:r>
    </w:p>
    <w:p w14:paraId="445C5AE9" w14:textId="77777777" w:rsidR="002A6B6F" w:rsidRDefault="002A6B6F" w:rsidP="002A6B6F">
      <w:pPr>
        <w:numPr>
          <w:ilvl w:val="0"/>
          <w:numId w:val="1"/>
        </w:numPr>
        <w:suppressAutoHyphens/>
        <w:spacing w:before="280" w:after="280" w:line="1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здоровьесберегающее – пропаганда ЗОЖ;</w:t>
      </w:r>
    </w:p>
    <w:p w14:paraId="26188818" w14:textId="77777777" w:rsidR="002A6B6F" w:rsidRDefault="002A6B6F" w:rsidP="002A6B6F">
      <w:pPr>
        <w:numPr>
          <w:ilvl w:val="0"/>
          <w:numId w:val="1"/>
        </w:numPr>
        <w:suppressAutoHyphens/>
        <w:spacing w:before="280" w:after="280" w:line="1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– организация досуга молодежи;</w:t>
      </w:r>
    </w:p>
    <w:p w14:paraId="1629C654" w14:textId="77777777" w:rsidR="002A6B6F" w:rsidRDefault="002A6B6F" w:rsidP="002A6B6F">
      <w:pPr>
        <w:numPr>
          <w:ilvl w:val="0"/>
          <w:numId w:val="1"/>
        </w:numPr>
        <w:suppressAutoHyphens/>
        <w:spacing w:before="280" w:after="280" w:line="1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– педагогическая экспедиция, создание мультимедиа проектов и т.д.;</w:t>
      </w:r>
    </w:p>
    <w:p w14:paraId="5BAA548A" w14:textId="77777777" w:rsidR="002A6B6F" w:rsidRPr="00DB6509" w:rsidRDefault="002A6B6F" w:rsidP="002A6B6F">
      <w:pPr>
        <w:numPr>
          <w:ilvl w:val="0"/>
          <w:numId w:val="1"/>
        </w:numPr>
        <w:suppressAutoHyphens/>
        <w:spacing w:before="280" w:after="280" w:line="1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профессиональное становление – организация досуга детей в микрорайоне, цикл классных часов для учащихся школ.</w:t>
      </w:r>
    </w:p>
    <w:p w14:paraId="307A0BAC" w14:textId="77777777" w:rsidR="002A6B6F" w:rsidRDefault="002A6B6F" w:rsidP="002A6B6F">
      <w:pPr>
        <w:spacing w:after="0" w:line="1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51EA1A5" w14:textId="77777777" w:rsidR="002A6B6F" w:rsidRDefault="002A6B6F" w:rsidP="002A6B6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132C20D1" w14:textId="77777777" w:rsidR="002A6B6F" w:rsidRDefault="002A6B6F" w:rsidP="002A6B6F">
      <w:pPr>
        <w:spacing w:after="0" w:line="100" w:lineRule="atLeast"/>
        <w:ind w:firstLine="6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содержит лекционные и практические занятия. Реализация программы предусматривает включение учащихся в социальную практику, образовательные тренинги, исследовательские программы по созданию базы добровольческой деятельности, разработку новых программ и проектов. Освоение программы “Сердцебиение” обучающимися осуществляется последовательно: от теории к практике. При изучении программы, обучающиеся активно участвуют в волонтерских акциях.</w:t>
      </w:r>
    </w:p>
    <w:p w14:paraId="1EF3BEA8" w14:textId="77777777" w:rsidR="002A6B6F" w:rsidRPr="00E061B2" w:rsidRDefault="002A6B6F" w:rsidP="002A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61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07E5E683" w14:textId="77777777" w:rsidR="002A6B6F" w:rsidRPr="008F27DE" w:rsidRDefault="002A6B6F" w:rsidP="002A6B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Введение. Из истории волонтерского движения в мире и России. Создание волонтерского отряда.  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  <w:r w:rsidRPr="00D052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Учимся работать с документами. Обучающиеся познакомятся с основными правовыми актами и документами, регламентирующими волонтерскую деятельность.</w:t>
      </w:r>
      <w:r w:rsidRPr="008F27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C8DAE7" w14:textId="77777777" w:rsidR="002A6B6F" w:rsidRDefault="002A6B6F" w:rsidP="002A6B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Оказание моральной и материальной помощи детям сиротам, семьям, находящимся в трудной жизненной ситуации, пожилым людям, инвалидам, ветеранам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Адреса милосердия (социальная работа волонтеров). Обучающиеся определяют круг людей, нуждающихся в заботе и внимании - это дети с ограниченными возможностями, дети 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малообеспеченных семей, сироты, пожилые люди. Волонтёры оказывают им адресную помощь, на практике реализуют знания, полученные ими в период подготовки.  </w:t>
      </w:r>
    </w:p>
    <w:p w14:paraId="498282F2" w14:textId="77777777" w:rsidR="002A6B6F" w:rsidRDefault="002A6B6F" w:rsidP="002A6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Тренировочные занятия с членами волонтерского отряда. Познаю себя и других (психологическая подготовка волонтеров). 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эмпатия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 готовность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терпимо относится к окружающим людям. </w:t>
      </w:r>
    </w:p>
    <w:p w14:paraId="2EE64C24" w14:textId="77777777" w:rsidR="002A6B6F" w:rsidRDefault="002A6B6F" w:rsidP="002A6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ЗОЖ. Информационное обеспечение. Дети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 </w:t>
      </w:r>
    </w:p>
    <w:p w14:paraId="5403CCD4" w14:textId="77777777" w:rsidR="002A6B6F" w:rsidRPr="00083547" w:rsidRDefault="002A6B6F" w:rsidP="002A6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11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5.</w:t>
      </w:r>
      <w:r w:rsidRPr="005E7C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защита, помощь животным, природным заказника и заповедникам. </w:t>
      </w:r>
    </w:p>
    <w:p w14:paraId="30D5D35C" w14:textId="77777777" w:rsidR="002A6B6F" w:rsidRPr="002A6B6F" w:rsidRDefault="002A6B6F" w:rsidP="002A6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1A2AF2" w14:textId="77777777" w:rsidR="002A6B6F" w:rsidRDefault="002A6B6F" w:rsidP="002A6B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14:paraId="04EE3413" w14:textId="77777777" w:rsidR="002A6B6F" w:rsidRDefault="002A6B6F" w:rsidP="002A6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506C2F" w14:textId="77777777" w:rsidR="002A6B6F" w:rsidRDefault="002A6B6F" w:rsidP="002A6B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“Сердцебиение” рассчитана на один учебный год. Реализация программы предполагает сочетание теоретических и практических занятий с обучающимися. Проведение практических занятий осуществляется в разных формах: круглые столы, тренинги, конференции, добровольческие акции и др. При проведении тренингов следует использовать сказки, легенды, притчи. Реализация программы предполагает самостоятельную работу обучающихся с различными источниками информации, а также создание печатной и видеопродукции, подготовку сообщений, написание сценариев и т.д.</w:t>
      </w:r>
    </w:p>
    <w:p w14:paraId="45531227" w14:textId="77777777" w:rsidR="002A6B6F" w:rsidRDefault="002A6B6F" w:rsidP="002A6B6F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 практических занятий и добровольческих акций учащихся следует объединять в пары и группы. Возможна и индивидуальная работа обучающихся, например, при подготовке листовок, видеороликов, сообщений и т.п.</w:t>
      </w:r>
    </w:p>
    <w:p w14:paraId="1EEC3C29" w14:textId="77777777" w:rsidR="002A6B6F" w:rsidRDefault="002A6B6F">
      <w:pPr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br w:type="page"/>
      </w:r>
    </w:p>
    <w:p w14:paraId="67CCAA23" w14:textId="77777777" w:rsidR="003979C9" w:rsidRPr="003979C9" w:rsidRDefault="003979C9" w:rsidP="003979C9">
      <w:pPr>
        <w:suppressAutoHyphens/>
        <w:spacing w:after="0" w:line="100" w:lineRule="atLeast"/>
        <w:ind w:firstLine="700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3979C9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lastRenderedPageBreak/>
        <w:t>Тематическое планирование</w:t>
      </w:r>
      <w:r w:rsidR="00C8194E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7 класс</w:t>
      </w:r>
      <w:r w:rsidRPr="003979C9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.</w:t>
      </w:r>
    </w:p>
    <w:p w14:paraId="31A7F83A" w14:textId="77777777" w:rsidR="003979C9" w:rsidRPr="003979C9" w:rsidRDefault="003979C9" w:rsidP="003979C9">
      <w:pPr>
        <w:suppressAutoHyphens/>
        <w:spacing w:after="0" w:line="100" w:lineRule="atLeast"/>
        <w:ind w:firstLine="70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837"/>
        <w:gridCol w:w="3625"/>
        <w:gridCol w:w="915"/>
        <w:gridCol w:w="4050"/>
      </w:tblGrid>
      <w:tr w:rsidR="003979C9" w:rsidRPr="003979C9" w14:paraId="32F5116B" w14:textId="77777777" w:rsidTr="0099008A">
        <w:tc>
          <w:tcPr>
            <w:tcW w:w="0" w:type="auto"/>
            <w:gridSpan w:val="2"/>
          </w:tcPr>
          <w:p w14:paraId="13EA980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</w:tcPr>
          <w:p w14:paraId="29D7C91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</w:tcPr>
          <w:p w14:paraId="564980A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14:paraId="5CDA04C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3979C9" w:rsidRPr="003979C9" w14:paraId="5A666A9A" w14:textId="77777777" w:rsidTr="00C8194E">
        <w:tc>
          <w:tcPr>
            <w:tcW w:w="9451" w:type="dxa"/>
            <w:gridSpan w:val="5"/>
          </w:tcPr>
          <w:p w14:paraId="7EA9FD46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Раздел 1. Введение</w:t>
            </w:r>
            <w:r w:rsidR="00C8194E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ru-RU"/>
              </w:rPr>
              <w:t xml:space="preserve"> 2</w:t>
            </w: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ru-RU"/>
              </w:rPr>
              <w:t xml:space="preserve"> </w:t>
            </w: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ч</w:t>
            </w:r>
          </w:p>
        </w:tc>
      </w:tr>
      <w:tr w:rsidR="003979C9" w:rsidRPr="003979C9" w14:paraId="22D2AAF8" w14:textId="77777777" w:rsidTr="0099008A">
        <w:tc>
          <w:tcPr>
            <w:tcW w:w="0" w:type="auto"/>
            <w:gridSpan w:val="2"/>
          </w:tcPr>
          <w:p w14:paraId="26147FA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7B72A84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Организационное заседание волонтерского отряда, распределение обязанностей.</w:t>
            </w:r>
          </w:p>
        </w:tc>
        <w:tc>
          <w:tcPr>
            <w:tcW w:w="0" w:type="auto"/>
          </w:tcPr>
          <w:p w14:paraId="78AE678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55C5DD96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Создание волонтерского отряда.   Составление банка организаций, которые нуждаются в волонтерской помощи. Распределение обязанностей.</w:t>
            </w:r>
          </w:p>
        </w:tc>
      </w:tr>
      <w:tr w:rsidR="003979C9" w:rsidRPr="003979C9" w14:paraId="58D7CE16" w14:textId="77777777" w:rsidTr="0099008A">
        <w:tc>
          <w:tcPr>
            <w:tcW w:w="0" w:type="auto"/>
            <w:gridSpan w:val="2"/>
          </w:tcPr>
          <w:p w14:paraId="06F5C004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  <w:r w:rsidR="003979C9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1CD41DB7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Права и обязанности волонтёра. Проектирование деятельности волонтерского отряда. Регламентируемая деятельность отряда</w:t>
            </w:r>
            <w:r w:rsidR="00C8194E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  <w:r w:rsidR="00C8194E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Кодекс Волонтёра.</w:t>
            </w:r>
          </w:p>
        </w:tc>
        <w:tc>
          <w:tcPr>
            <w:tcW w:w="0" w:type="auto"/>
          </w:tcPr>
          <w:p w14:paraId="1084BB2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4F0D1140" w14:textId="77777777" w:rsidR="00C8194E" w:rsidRPr="003979C9" w:rsidRDefault="003979C9" w:rsidP="00C8194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</w:t>
            </w:r>
            <w:r w:rsidR="00C8194E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Основные понятия, термины;</w:t>
            </w:r>
          </w:p>
          <w:p w14:paraId="435B99AB" w14:textId="77777777" w:rsidR="00C8194E" w:rsidRPr="003979C9" w:rsidRDefault="00C8194E" w:rsidP="00C8194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Концепция волонтерства;</w:t>
            </w:r>
          </w:p>
          <w:p w14:paraId="2C2311A9" w14:textId="77777777" w:rsidR="00C8194E" w:rsidRPr="003979C9" w:rsidRDefault="00C8194E" w:rsidP="00C8194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Принципы волонтерской деятельности;</w:t>
            </w:r>
          </w:p>
          <w:p w14:paraId="58694062" w14:textId="77777777" w:rsidR="003979C9" w:rsidRPr="003979C9" w:rsidRDefault="00C8194E" w:rsidP="00C8194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Обязанности волонтера.</w:t>
            </w:r>
          </w:p>
        </w:tc>
      </w:tr>
      <w:tr w:rsidR="003979C9" w:rsidRPr="003979C9" w14:paraId="1C56C8D2" w14:textId="77777777" w:rsidTr="00C8194E">
        <w:tc>
          <w:tcPr>
            <w:tcW w:w="9451" w:type="dxa"/>
            <w:gridSpan w:val="5"/>
          </w:tcPr>
          <w:p w14:paraId="6A09FDB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Раздел 2. Оказание моральной и материальной помощи детям сиротам, семьям, находящимся в трудной жизненной ситуации, пожилым лю</w:t>
            </w:r>
            <w:r w:rsidR="00C8194E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 xml:space="preserve">дям, инвалидам, ветеранам </w:t>
            </w:r>
            <w:proofErr w:type="spellStart"/>
            <w:r w:rsidR="00C8194E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ВОв</w:t>
            </w:r>
            <w:proofErr w:type="spellEnd"/>
            <w:r w:rsidR="00C8194E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. 1</w:t>
            </w: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4 ч.</w:t>
            </w:r>
          </w:p>
        </w:tc>
      </w:tr>
      <w:tr w:rsidR="003979C9" w:rsidRPr="003979C9" w14:paraId="43ED4E54" w14:textId="77777777" w:rsidTr="0099008A">
        <w:tc>
          <w:tcPr>
            <w:tcW w:w="0" w:type="auto"/>
            <w:gridSpan w:val="2"/>
          </w:tcPr>
          <w:p w14:paraId="4862DF6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142063D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к «Осенней неделе добра». Участие в «Осенней неделе добра», помощь специализированному детскому дому №1 г. Вологды.</w:t>
            </w:r>
          </w:p>
        </w:tc>
        <w:tc>
          <w:tcPr>
            <w:tcW w:w="0" w:type="auto"/>
          </w:tcPr>
          <w:p w14:paraId="39A2A2D1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  <w:p w14:paraId="2F4D0DD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A1973E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Подготовка к «Осенней неделе добра». </w:t>
            </w:r>
          </w:p>
          <w:p w14:paraId="7D8073F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«Осенней неделе добра», помощь специализированному детскому дому №1 г. Вологды.</w:t>
            </w:r>
          </w:p>
        </w:tc>
      </w:tr>
      <w:tr w:rsidR="003979C9" w:rsidRPr="003979C9" w14:paraId="32202F3A" w14:textId="77777777" w:rsidTr="0099008A">
        <w:tc>
          <w:tcPr>
            <w:tcW w:w="0" w:type="auto"/>
            <w:gridSpan w:val="2"/>
          </w:tcPr>
          <w:p w14:paraId="01E2BB9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7242755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поздравительных открыток, подготовка концерта ко Дню Пожилых людей. Вручение поздравительных открыток, участие в концерте ко Дню Пожилых людей.</w:t>
            </w:r>
          </w:p>
        </w:tc>
        <w:tc>
          <w:tcPr>
            <w:tcW w:w="0" w:type="auto"/>
          </w:tcPr>
          <w:p w14:paraId="7A9CE911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0A62D2E" w14:textId="77777777" w:rsidR="003979C9" w:rsidRPr="003979C9" w:rsidRDefault="003979C9" w:rsidP="003979C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Воспитать уважение к национальной культуре, своему народу, традициям своей страны</w:t>
            </w:r>
            <w:r w:rsidRPr="003979C9">
              <w:rPr>
                <w:rFonts w:ascii="Calibri" w:eastAsia="Calibri" w:hAnsi="Calibri" w:cs="Calibri"/>
                <w:kern w:val="1"/>
                <w:sz w:val="28"/>
                <w:szCs w:val="28"/>
                <w:lang w:eastAsia="ru-RU"/>
              </w:rPr>
              <w:t>.</w:t>
            </w:r>
            <w:r w:rsidRPr="003979C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 Оказание шефской помощи ветеранам Великой Отечественной войны, локальных войн, труда.</w:t>
            </w:r>
          </w:p>
        </w:tc>
      </w:tr>
      <w:tr w:rsidR="003979C9" w:rsidRPr="003979C9" w14:paraId="28D8E137" w14:textId="77777777" w:rsidTr="0099008A">
        <w:tc>
          <w:tcPr>
            <w:tcW w:w="0" w:type="auto"/>
            <w:gridSpan w:val="2"/>
          </w:tcPr>
          <w:p w14:paraId="17C0A51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14:paraId="548AB8E6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и проведение мастер-класса к Дню народного единства</w:t>
            </w:r>
          </w:p>
        </w:tc>
        <w:tc>
          <w:tcPr>
            <w:tcW w:w="0" w:type="auto"/>
          </w:tcPr>
          <w:p w14:paraId="68E44351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7F76C9F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Познакомить ребят с историей праздника Дня народного единства.</w:t>
            </w:r>
          </w:p>
          <w:p w14:paraId="0A0EBC5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Рассказать о символах данного праздника.</w:t>
            </w:r>
          </w:p>
          <w:p w14:paraId="725C58B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к мастер-классу.</w:t>
            </w:r>
          </w:p>
          <w:p w14:paraId="5BC4D2D3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открыток в технике «оригами».</w:t>
            </w:r>
          </w:p>
        </w:tc>
      </w:tr>
      <w:tr w:rsidR="003979C9" w:rsidRPr="003979C9" w14:paraId="0047B35F" w14:textId="77777777" w:rsidTr="0099008A">
        <w:tc>
          <w:tcPr>
            <w:tcW w:w="0" w:type="auto"/>
            <w:gridSpan w:val="2"/>
          </w:tcPr>
          <w:p w14:paraId="2344B86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14:paraId="1E63DEF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и проведение концерта к Дню матери</w:t>
            </w:r>
          </w:p>
        </w:tc>
        <w:tc>
          <w:tcPr>
            <w:tcW w:w="0" w:type="auto"/>
          </w:tcPr>
          <w:p w14:paraId="786DEB31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2BE4B6D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развитие творческих способностей детей; создание доброжелательной атмосферы в коллективе; изготовление поздравительных открыток для своих мам, вручение их на празднике.</w:t>
            </w:r>
          </w:p>
        </w:tc>
      </w:tr>
      <w:tr w:rsidR="003979C9" w:rsidRPr="003979C9" w14:paraId="549B1C3A" w14:textId="77777777" w:rsidTr="0099008A">
        <w:tc>
          <w:tcPr>
            <w:tcW w:w="0" w:type="auto"/>
            <w:gridSpan w:val="2"/>
          </w:tcPr>
          <w:p w14:paraId="59B905BF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2A1E601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Благотворительные акции «Сюрприз под новый год»</w:t>
            </w:r>
          </w:p>
        </w:tc>
        <w:tc>
          <w:tcPr>
            <w:tcW w:w="0" w:type="auto"/>
          </w:tcPr>
          <w:p w14:paraId="6A59CD5D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122855A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Знакомство с понятием благотворительность;</w:t>
            </w:r>
          </w:p>
          <w:p w14:paraId="306AE4F3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Привлечение к благотворительному движению.</w:t>
            </w:r>
          </w:p>
          <w:p w14:paraId="0FDE0CB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«Сюрприз под новый год» для ребят из малообеспеченных семей нашей школы.</w:t>
            </w:r>
          </w:p>
        </w:tc>
      </w:tr>
      <w:tr w:rsidR="003979C9" w:rsidRPr="003979C9" w14:paraId="55CB5A6E" w14:textId="77777777" w:rsidTr="0099008A">
        <w:tc>
          <w:tcPr>
            <w:tcW w:w="0" w:type="auto"/>
            <w:gridSpan w:val="2"/>
          </w:tcPr>
          <w:p w14:paraId="5D96C30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14:paraId="7BC5855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к концерту и участие в концерте к 8 Марта</w:t>
            </w:r>
          </w:p>
        </w:tc>
        <w:tc>
          <w:tcPr>
            <w:tcW w:w="0" w:type="auto"/>
          </w:tcPr>
          <w:p w14:paraId="639A311A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2D5A9713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поздравительных открыток к 8 марта;</w:t>
            </w:r>
          </w:p>
          <w:p w14:paraId="07628B9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сценария к концерту к 8 Марта;</w:t>
            </w:r>
          </w:p>
          <w:p w14:paraId="6A91277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Поздравление педагогического состава школы с праздником;</w:t>
            </w:r>
          </w:p>
          <w:p w14:paraId="5DA31E3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в концертной программе.</w:t>
            </w:r>
          </w:p>
        </w:tc>
      </w:tr>
      <w:tr w:rsidR="003979C9" w:rsidRPr="003979C9" w14:paraId="62BCEAC1" w14:textId="77777777" w:rsidTr="0099008A">
        <w:tc>
          <w:tcPr>
            <w:tcW w:w="0" w:type="auto"/>
            <w:gridSpan w:val="2"/>
          </w:tcPr>
          <w:p w14:paraId="7559131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14:paraId="753F219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Акция «Ветеран живет рядом»</w:t>
            </w:r>
          </w:p>
        </w:tc>
        <w:tc>
          <w:tcPr>
            <w:tcW w:w="0" w:type="auto"/>
          </w:tcPr>
          <w:p w14:paraId="11F97B66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2AFFB92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Оказание шефской помощи ветеранам Великой Отечественной войны, локальных войн, труда.</w:t>
            </w:r>
          </w:p>
          <w:p w14:paraId="2F6F7A8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создание условия для гражданского Посещение ветеранов нашей школы. </w:t>
            </w:r>
          </w:p>
        </w:tc>
      </w:tr>
      <w:tr w:rsidR="003979C9" w:rsidRPr="003979C9" w14:paraId="2F8685C0" w14:textId="77777777" w:rsidTr="0099008A">
        <w:tc>
          <w:tcPr>
            <w:tcW w:w="0" w:type="auto"/>
            <w:gridSpan w:val="2"/>
          </w:tcPr>
          <w:p w14:paraId="0486DA2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14:paraId="446C2DE3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открыток ко дню Победы и вручение их на параде 9 мая</w:t>
            </w:r>
          </w:p>
        </w:tc>
        <w:tc>
          <w:tcPr>
            <w:tcW w:w="0" w:type="auto"/>
          </w:tcPr>
          <w:p w14:paraId="052932E3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1891E4A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Вспомнить с ребятами историю Великой Отечественной войны.</w:t>
            </w:r>
          </w:p>
          <w:p w14:paraId="2FFD279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Рассказать о символах данного праздника.</w:t>
            </w:r>
          </w:p>
          <w:p w14:paraId="1DE3C42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Провести мастер класс по изготовлению поздравительных открыток для ветеранов.</w:t>
            </w:r>
          </w:p>
          <w:p w14:paraId="45E9349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Изготовление открыток в технике «оригами».</w:t>
            </w:r>
          </w:p>
          <w:p w14:paraId="1E9404B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Вручение открыток на Параде Победы.</w:t>
            </w:r>
          </w:p>
        </w:tc>
      </w:tr>
      <w:tr w:rsidR="003979C9" w:rsidRPr="003979C9" w14:paraId="02556669" w14:textId="77777777" w:rsidTr="00C8194E">
        <w:tc>
          <w:tcPr>
            <w:tcW w:w="9451" w:type="dxa"/>
            <w:gridSpan w:val="5"/>
          </w:tcPr>
          <w:p w14:paraId="56C5EE57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 xml:space="preserve">Раздел 3. Тренировочные занятия с </w:t>
            </w:r>
            <w:r w:rsidR="00C8194E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членами волонтерского отряда. 6</w:t>
            </w: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ч.</w:t>
            </w:r>
          </w:p>
        </w:tc>
      </w:tr>
      <w:tr w:rsidR="003979C9" w:rsidRPr="003979C9" w14:paraId="6F78C0D0" w14:textId="77777777" w:rsidTr="0099008A">
        <w:tc>
          <w:tcPr>
            <w:tcW w:w="0" w:type="auto"/>
            <w:gridSpan w:val="2"/>
          </w:tcPr>
          <w:p w14:paraId="214685B7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29848078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Я – лидер!</w:t>
            </w:r>
          </w:p>
          <w:p w14:paraId="5B4154E8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46335E6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D17AEC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Знакомство, разминка.</w:t>
            </w:r>
          </w:p>
          <w:p w14:paraId="30996D8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Упражнения: </w:t>
            </w:r>
          </w:p>
          <w:p w14:paraId="090A937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«Аквариум»;</w:t>
            </w:r>
          </w:p>
          <w:p w14:paraId="75C89033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«Нетрадиционный способ приветствия»;</w:t>
            </w:r>
          </w:p>
          <w:p w14:paraId="2A50EF6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Основная часть: </w:t>
            </w:r>
          </w:p>
          <w:p w14:paraId="7DFD64C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«Лидер это…»;</w:t>
            </w:r>
          </w:p>
          <w:p w14:paraId="7D10647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Тест «Лидер ли я?»;</w:t>
            </w:r>
          </w:p>
          <w:p w14:paraId="78EADD0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«Круг и я»;</w:t>
            </w:r>
          </w:p>
          <w:p w14:paraId="652D5CF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«Без командира»;</w:t>
            </w:r>
          </w:p>
          <w:p w14:paraId="1854FF8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«Путешествие с дикими гусями»;</w:t>
            </w:r>
          </w:p>
          <w:p w14:paraId="0FDA7DB6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часть:</w:t>
            </w:r>
          </w:p>
          <w:p w14:paraId="4C15690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«Герб»;</w:t>
            </w:r>
          </w:p>
          <w:p w14:paraId="6C6B67C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«Свеча».</w:t>
            </w:r>
          </w:p>
        </w:tc>
      </w:tr>
      <w:tr w:rsidR="003979C9" w:rsidRPr="003979C9" w14:paraId="1478DDD5" w14:textId="77777777" w:rsidTr="0099008A">
        <w:tc>
          <w:tcPr>
            <w:tcW w:w="0" w:type="auto"/>
            <w:gridSpan w:val="2"/>
          </w:tcPr>
          <w:p w14:paraId="0689DA16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  <w:r w:rsidR="003979C9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71802E78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Познакомиться поближе</w:t>
            </w:r>
          </w:p>
        </w:tc>
        <w:tc>
          <w:tcPr>
            <w:tcW w:w="0" w:type="auto"/>
          </w:tcPr>
          <w:p w14:paraId="5D839F7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D88709E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Приветствие участников.</w:t>
            </w:r>
          </w:p>
          <w:p w14:paraId="16552A94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«Моё настроение».</w:t>
            </w:r>
          </w:p>
          <w:p w14:paraId="5C4F26B0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638C0D3F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«Станьте в круг».</w:t>
            </w:r>
          </w:p>
          <w:p w14:paraId="0EE50587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«Портрет»</w:t>
            </w:r>
          </w:p>
          <w:p w14:paraId="0311C524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«Коллективная сказка»</w:t>
            </w:r>
          </w:p>
          <w:p w14:paraId="5BC4B94A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«Зеркало»</w:t>
            </w:r>
          </w:p>
          <w:p w14:paraId="2505231B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«Записки»</w:t>
            </w:r>
          </w:p>
          <w:p w14:paraId="51207768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6591BE40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233C858D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63DC4611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3979C9" w:rsidRPr="003979C9" w14:paraId="381835B7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7BE2FE2E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</w:t>
            </w:r>
            <w:r w:rsidR="003979C9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4E3E27B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Мои проблемы</w:t>
            </w:r>
          </w:p>
        </w:tc>
        <w:tc>
          <w:tcPr>
            <w:tcW w:w="0" w:type="auto"/>
          </w:tcPr>
          <w:p w14:paraId="41858A3E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3B15374D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37F76974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«Поговорим о дне вчерашнем»</w:t>
            </w:r>
          </w:p>
          <w:p w14:paraId="299550DF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604C4AA9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Мини-лекция «Что такое агрессивность»</w:t>
            </w:r>
          </w:p>
          <w:p w14:paraId="69D91274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«Шла Саша по шоссе»</w:t>
            </w:r>
          </w:p>
          <w:p w14:paraId="47A5DCE8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«Обзывалки»</w:t>
            </w:r>
          </w:p>
          <w:p w14:paraId="41189848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Выполнение техники «И-а»</w:t>
            </w:r>
          </w:p>
          <w:p w14:paraId="6796E07D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«Эффективное взаимодействие»</w:t>
            </w:r>
          </w:p>
          <w:p w14:paraId="222F0F8D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02745C88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«Медитация»</w:t>
            </w:r>
          </w:p>
          <w:p w14:paraId="450E8BBF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5A13FD06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Получение обратной связи</w:t>
            </w:r>
          </w:p>
          <w:p w14:paraId="4BDEA978" w14:textId="77777777" w:rsidR="003979C9" w:rsidRPr="003979C9" w:rsidRDefault="003979C9" w:rsidP="003979C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3979C9" w:rsidRPr="003979C9" w14:paraId="26B520E1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13D16E26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4</w:t>
            </w:r>
            <w:r w:rsidR="003979C9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647B51E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Конфликт</w:t>
            </w:r>
          </w:p>
        </w:tc>
        <w:tc>
          <w:tcPr>
            <w:tcW w:w="0" w:type="auto"/>
          </w:tcPr>
          <w:p w14:paraId="6A025AFE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769AC12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2BFB1AAA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«Комплимент»</w:t>
            </w:r>
          </w:p>
          <w:p w14:paraId="5B3AA36E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Основная часть</w:t>
            </w:r>
          </w:p>
          <w:p w14:paraId="739C8B39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Мозговой штурм «Что такое конфликт?»</w:t>
            </w:r>
          </w:p>
          <w:p w14:paraId="579608DC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«Веревка»</w:t>
            </w:r>
          </w:p>
          <w:p w14:paraId="31DEC334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Информационная часть</w:t>
            </w:r>
          </w:p>
          <w:p w14:paraId="49F36F37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«Виды конфликтов и способы их разрешения»</w:t>
            </w:r>
          </w:p>
          <w:p w14:paraId="1AFE7C35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«Датский бокс»</w:t>
            </w:r>
          </w:p>
          <w:p w14:paraId="2FEFADF5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«Разговор с собой»</w:t>
            </w:r>
          </w:p>
          <w:p w14:paraId="18F16C65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00D810BF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«Бумажные мячики»</w:t>
            </w:r>
          </w:p>
          <w:p w14:paraId="7C072FBF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3ABFB3B7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675E4620" w14:textId="77777777" w:rsidR="003979C9" w:rsidRPr="003979C9" w:rsidRDefault="003979C9" w:rsidP="003979C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3979C9" w:rsidRPr="003979C9" w14:paraId="37F0166F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0DBB16C2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</w:t>
            </w:r>
            <w:r w:rsidR="003979C9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5D64BAB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Полюбить себя</w:t>
            </w:r>
          </w:p>
        </w:tc>
        <w:tc>
          <w:tcPr>
            <w:tcW w:w="0" w:type="auto"/>
          </w:tcPr>
          <w:p w14:paraId="7C5CA937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09D4AAE7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3EAD2693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Приветствие участников.</w:t>
            </w:r>
          </w:p>
          <w:p w14:paraId="13ADBA42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«Молекулы»</w:t>
            </w:r>
          </w:p>
          <w:p w14:paraId="0ACF3C30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4B44B87B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Бип</w:t>
            </w:r>
            <w:proofErr w:type="spellEnd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!»</w:t>
            </w:r>
          </w:p>
          <w:p w14:paraId="2666259F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Не могу полюбить себя</w:t>
            </w:r>
          </w:p>
          <w:p w14:paraId="37BDFD8F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Встаньте перед зеркалом</w:t>
            </w:r>
          </w:p>
          <w:p w14:paraId="0EB524A7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Я в лучах солнца</w:t>
            </w:r>
          </w:p>
          <w:p w14:paraId="564BDC01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«Гимн себе»</w:t>
            </w:r>
          </w:p>
          <w:p w14:paraId="3743FB30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46083EB2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«Формула любви к себе»</w:t>
            </w:r>
          </w:p>
          <w:p w14:paraId="455A1FD6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2D84212C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40F952F3" w14:textId="77777777" w:rsidR="003979C9" w:rsidRPr="003979C9" w:rsidRDefault="003979C9" w:rsidP="003979C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3979C9" w:rsidRPr="003979C9" w14:paraId="33403823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10997838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14:paraId="6AA5B24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Будь собой, но в лучшем виде</w:t>
            </w:r>
          </w:p>
        </w:tc>
        <w:tc>
          <w:tcPr>
            <w:tcW w:w="0" w:type="auto"/>
          </w:tcPr>
          <w:p w14:paraId="71B5B8B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637B4926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0BB2118C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Приветствие участников.</w:t>
            </w:r>
          </w:p>
          <w:p w14:paraId="4957DA10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4A55661D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«Восковая палочка»</w:t>
            </w:r>
          </w:p>
          <w:p w14:paraId="493B3941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Художественный фильм</w:t>
            </w:r>
          </w:p>
          <w:p w14:paraId="001060D6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«Царская семья»</w:t>
            </w:r>
          </w:p>
          <w:p w14:paraId="0F5FACA4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«Недотроги»</w:t>
            </w:r>
          </w:p>
          <w:p w14:paraId="646EBA36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«Самый-самый»</w:t>
            </w:r>
          </w:p>
          <w:p w14:paraId="06EA9EAD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71D61A2D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«Я ценю себя»</w:t>
            </w:r>
          </w:p>
          <w:p w14:paraId="3DB72D8E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 xml:space="preserve">Релаксация </w:t>
            </w:r>
          </w:p>
          <w:p w14:paraId="375B6825" w14:textId="77777777" w:rsidR="003979C9" w:rsidRPr="003979C9" w:rsidRDefault="003979C9" w:rsidP="00397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48B718D3" w14:textId="77777777" w:rsidR="003979C9" w:rsidRPr="003979C9" w:rsidRDefault="003979C9" w:rsidP="003979C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3979C9" w:rsidRPr="003979C9" w14:paraId="0B17D6A8" w14:textId="77777777" w:rsidTr="0099008A">
        <w:trPr>
          <w:gridBefore w:val="1"/>
          <w:wBefore w:w="19" w:type="dxa"/>
        </w:trPr>
        <w:tc>
          <w:tcPr>
            <w:tcW w:w="9432" w:type="dxa"/>
            <w:gridSpan w:val="4"/>
          </w:tcPr>
          <w:p w14:paraId="41B6564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Раздел 4. Экологическая защита, помощь животным, природ</w:t>
            </w:r>
            <w:r w:rsidR="00C8194E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ным заказника и заповедникам. 7</w:t>
            </w:r>
            <w:r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3979C9" w:rsidRPr="003979C9" w14:paraId="3269EFE6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2C9292BF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0E14673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Экологическая акция «Берегите лесную красавицу»</w:t>
            </w:r>
          </w:p>
        </w:tc>
        <w:tc>
          <w:tcPr>
            <w:tcW w:w="0" w:type="auto"/>
          </w:tcPr>
          <w:p w14:paraId="3FC80A1C" w14:textId="77777777" w:rsidR="003979C9" w:rsidRPr="003979C9" w:rsidRDefault="00C8194E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838B44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Изучение экологической обстановки в городе; формирование правовой и экологической культуры; участие в экологических мероприятиях школы.</w:t>
            </w:r>
          </w:p>
        </w:tc>
      </w:tr>
      <w:tr w:rsidR="003979C9" w:rsidRPr="003979C9" w14:paraId="62BAA401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2525233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1CC40A6F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Экологическая операция «Поможем птицам»</w:t>
            </w:r>
          </w:p>
        </w:tc>
        <w:tc>
          <w:tcPr>
            <w:tcW w:w="0" w:type="auto"/>
          </w:tcPr>
          <w:p w14:paraId="27D112ED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ACFD65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Изучение экологической обстановки в городе; формирование правовой и экологической культуры; участие в экологических мероприятиях школы.</w:t>
            </w:r>
          </w:p>
          <w:p w14:paraId="325E324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Организационный выход волонтерского отряда в Парк ветеранов для развешивания кормушек и подкормки птиц. </w:t>
            </w:r>
          </w:p>
        </w:tc>
      </w:tr>
      <w:tr w:rsidR="003979C9" w:rsidRPr="003979C9" w14:paraId="047414CC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2D32A3A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14:paraId="0ABC85E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в весенней неделе добра, помощь Велесу</w:t>
            </w:r>
          </w:p>
        </w:tc>
        <w:tc>
          <w:tcPr>
            <w:tcW w:w="0" w:type="auto"/>
          </w:tcPr>
          <w:p w14:paraId="7D6A832D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7A374A6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Сбор необходимой информации для школы, о том какие продукты и вещи нужны Велесу.</w:t>
            </w:r>
          </w:p>
          <w:p w14:paraId="362D875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«Помощь Велесу».</w:t>
            </w:r>
          </w:p>
          <w:p w14:paraId="0BACEFB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3979C9" w:rsidRPr="003979C9" w14:paraId="2F2DE43A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744E922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14:paraId="0548C26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Субботник «Чистота – залог здоровья»</w:t>
            </w:r>
          </w:p>
        </w:tc>
        <w:tc>
          <w:tcPr>
            <w:tcW w:w="0" w:type="auto"/>
          </w:tcPr>
          <w:p w14:paraId="5357792F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5DD0D2A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Изучение экологической обстановки в школе; формирование правовой и экологической культуры; озеленение прилегающей территории, аудиторий школы; участие в экологических мероприятиях школы.</w:t>
            </w:r>
          </w:p>
        </w:tc>
      </w:tr>
      <w:tr w:rsidR="003979C9" w:rsidRPr="003979C9" w14:paraId="4EC131F8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0E994836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2973E98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Акция по сбору макулатуры</w:t>
            </w:r>
          </w:p>
        </w:tc>
        <w:tc>
          <w:tcPr>
            <w:tcW w:w="0" w:type="auto"/>
          </w:tcPr>
          <w:p w14:paraId="5ED1C1F1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300A30B7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Беседа с учениками «Макулатура – что это? Зачем нужно собирать макулатуру».</w:t>
            </w:r>
          </w:p>
          <w:p w14:paraId="11FBA11E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Объявление о проведении акции.</w:t>
            </w:r>
          </w:p>
          <w:p w14:paraId="7D60BE0F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акции.</w:t>
            </w:r>
          </w:p>
          <w:p w14:paraId="03682E3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3979C9" w:rsidRPr="003979C9" w14:paraId="117E605B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64A6CFF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</w:tcPr>
          <w:p w14:paraId="6E84D42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в благотворительной акции «Ищу дом»</w:t>
            </w:r>
          </w:p>
        </w:tc>
        <w:tc>
          <w:tcPr>
            <w:tcW w:w="0" w:type="auto"/>
          </w:tcPr>
          <w:p w14:paraId="78CCAAF2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5EC6F5A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Сбор информации от сотрудников «Велеса», о </w:t>
            </w:r>
            <w:proofErr w:type="gramStart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животных</w:t>
            </w:r>
            <w:proofErr w:type="gramEnd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которые нуждаются в устройстве на постоянное место жительства;</w:t>
            </w:r>
          </w:p>
          <w:p w14:paraId="11CA1B1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Размещение информации на своих страницах в социальных сетях;</w:t>
            </w:r>
          </w:p>
        </w:tc>
      </w:tr>
      <w:tr w:rsidR="003979C9" w:rsidRPr="003979C9" w14:paraId="08199A38" w14:textId="77777777" w:rsidTr="0099008A">
        <w:trPr>
          <w:gridBefore w:val="1"/>
          <w:wBefore w:w="19" w:type="dxa"/>
        </w:trPr>
        <w:tc>
          <w:tcPr>
            <w:tcW w:w="9432" w:type="dxa"/>
            <w:gridSpan w:val="4"/>
          </w:tcPr>
          <w:p w14:paraId="38434778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Раздел 5. Мероприятия ЗОЖ  6</w:t>
            </w:r>
            <w:r w:rsidR="003979C9" w:rsidRPr="003979C9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ч.</w:t>
            </w:r>
          </w:p>
        </w:tc>
      </w:tr>
      <w:tr w:rsidR="003979C9" w:rsidRPr="003979C9" w14:paraId="05321B34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593DFEBB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3A62221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Всероссийская акция «Долой </w:t>
            </w: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val="en-US" w:eastAsia="ru-RU"/>
              </w:rPr>
              <w:t>wi</w:t>
            </w: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-</w:t>
            </w: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val="en-US" w:eastAsia="ru-RU"/>
              </w:rPr>
              <w:t>fi</w:t>
            </w: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– иди играй»</w:t>
            </w:r>
          </w:p>
        </w:tc>
        <w:tc>
          <w:tcPr>
            <w:tcW w:w="0" w:type="auto"/>
          </w:tcPr>
          <w:p w14:paraId="61C314F0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4071EB2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Беседа с ребятами о том для чего нужна эта акция.</w:t>
            </w:r>
          </w:p>
          <w:p w14:paraId="70314E87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Подборка игр для проведения мероприятия;</w:t>
            </w:r>
          </w:p>
          <w:p w14:paraId="2E9E964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Распределение обязанностей;</w:t>
            </w:r>
          </w:p>
          <w:p w14:paraId="14F7870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в образовательном учреждении;</w:t>
            </w:r>
          </w:p>
          <w:p w14:paraId="770490C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Размещение информации на сайте школы.</w:t>
            </w:r>
          </w:p>
        </w:tc>
      </w:tr>
      <w:tr w:rsidR="003979C9" w:rsidRPr="003979C9" w14:paraId="2769FA9C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6E4A3A55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30ACC1A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«Я – волонтёр», приуроченного к Дню добровольца.</w:t>
            </w:r>
          </w:p>
        </w:tc>
        <w:tc>
          <w:tcPr>
            <w:tcW w:w="0" w:type="auto"/>
          </w:tcPr>
          <w:p w14:paraId="6E8EA173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70D49AEE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Познакомить ребят с понятием «Кто такой доброволец?»</w:t>
            </w:r>
          </w:p>
          <w:p w14:paraId="27489ADE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квест-игры: «Найди в себе волонтера».</w:t>
            </w:r>
          </w:p>
        </w:tc>
      </w:tr>
      <w:tr w:rsidR="003979C9" w:rsidRPr="003979C9" w14:paraId="765E9CDA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27C002D9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14:paraId="0C39FFF3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Акция «Засветись»</w:t>
            </w:r>
          </w:p>
        </w:tc>
        <w:tc>
          <w:tcPr>
            <w:tcW w:w="0" w:type="auto"/>
          </w:tcPr>
          <w:p w14:paraId="281CBAD6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138680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Беседа с детьми о соблюдении ПДД;</w:t>
            </w:r>
          </w:p>
          <w:p w14:paraId="1BFAB40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фликеров</w:t>
            </w:r>
            <w:proofErr w:type="spellEnd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, разработка памятки о необходимости использования </w:t>
            </w:r>
            <w:proofErr w:type="spellStart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фликеров</w:t>
            </w:r>
            <w:proofErr w:type="spellEnd"/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в темное время суток.</w:t>
            </w:r>
          </w:p>
          <w:p w14:paraId="7BDA077F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в акции «Засветись».</w:t>
            </w:r>
          </w:p>
        </w:tc>
      </w:tr>
      <w:tr w:rsidR="003979C9" w:rsidRPr="003979C9" w14:paraId="5B994965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26B4520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14:paraId="6EBABF1C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Разработки памяток для пешеходов «Осторожно гололёд»</w:t>
            </w:r>
          </w:p>
        </w:tc>
        <w:tc>
          <w:tcPr>
            <w:tcW w:w="0" w:type="auto"/>
          </w:tcPr>
          <w:p w14:paraId="0D4291B5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4DDC7C08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Сбор информации для составления памятки;</w:t>
            </w:r>
          </w:p>
          <w:p w14:paraId="1E8F305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и утверждение макета памятки;</w:t>
            </w:r>
          </w:p>
          <w:p w14:paraId="763EA05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памяток и распространении среди учеников школы.</w:t>
            </w:r>
          </w:p>
        </w:tc>
      </w:tr>
      <w:tr w:rsidR="003979C9" w:rsidRPr="003979C9" w14:paraId="569B4B90" w14:textId="77777777" w:rsidTr="0099008A">
        <w:trPr>
          <w:gridBefore w:val="1"/>
          <w:wBefore w:w="19" w:type="dxa"/>
        </w:trPr>
        <w:tc>
          <w:tcPr>
            <w:tcW w:w="0" w:type="auto"/>
          </w:tcPr>
          <w:p w14:paraId="22A19F34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2D655CDE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буклетов по здоровому образу жизни «Быстрее, выше, сильнее».</w:t>
            </w:r>
          </w:p>
        </w:tc>
        <w:tc>
          <w:tcPr>
            <w:tcW w:w="0" w:type="auto"/>
          </w:tcPr>
          <w:p w14:paraId="24A8755C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6DAB138D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Сбор информации по данной тематике;</w:t>
            </w:r>
          </w:p>
          <w:p w14:paraId="5719ECDA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и утверждение макета памятки;</w:t>
            </w:r>
          </w:p>
          <w:p w14:paraId="18A03EF0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памяток и распространении среди учеников школы</w:t>
            </w:r>
          </w:p>
        </w:tc>
      </w:tr>
      <w:tr w:rsidR="003979C9" w:rsidRPr="003979C9" w14:paraId="795C77B6" w14:textId="77777777" w:rsidTr="00C8194E">
        <w:trPr>
          <w:gridBefore w:val="1"/>
          <w:wBefore w:w="19" w:type="dxa"/>
        </w:trPr>
        <w:tc>
          <w:tcPr>
            <w:tcW w:w="0" w:type="auto"/>
            <w:gridSpan w:val="2"/>
          </w:tcPr>
          <w:p w14:paraId="1EAEAD01" w14:textId="77777777" w:rsidR="003979C9" w:rsidRPr="003979C9" w:rsidRDefault="003979C9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965" w:type="dxa"/>
            <w:gridSpan w:val="2"/>
          </w:tcPr>
          <w:p w14:paraId="2E2FC31A" w14:textId="77777777" w:rsidR="003979C9" w:rsidRPr="003979C9" w:rsidRDefault="0099008A" w:rsidP="003979C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</w:t>
            </w:r>
            <w:r w:rsidR="003979C9" w:rsidRPr="003979C9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</w:t>
            </w:r>
          </w:p>
        </w:tc>
      </w:tr>
    </w:tbl>
    <w:p w14:paraId="6B6974F4" w14:textId="77777777" w:rsidR="00F676D4" w:rsidRDefault="00F676D4"/>
    <w:p w14:paraId="47B8ADF3" w14:textId="77777777" w:rsidR="0099008A" w:rsidRPr="0099008A" w:rsidRDefault="0099008A" w:rsidP="0099008A">
      <w:pPr>
        <w:suppressAutoHyphens/>
        <w:spacing w:after="0" w:line="100" w:lineRule="atLeast"/>
        <w:ind w:firstLine="700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99008A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lastRenderedPageBreak/>
        <w:t>Т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ематическое планирование 8 класс.</w:t>
      </w:r>
    </w:p>
    <w:p w14:paraId="12F6201E" w14:textId="77777777" w:rsidR="0099008A" w:rsidRPr="0099008A" w:rsidRDefault="0099008A" w:rsidP="0099008A">
      <w:pPr>
        <w:suppressAutoHyphens/>
        <w:spacing w:after="0" w:line="100" w:lineRule="atLeast"/>
        <w:ind w:firstLine="70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"/>
        <w:gridCol w:w="830"/>
        <w:gridCol w:w="3687"/>
        <w:gridCol w:w="918"/>
        <w:gridCol w:w="3985"/>
      </w:tblGrid>
      <w:tr w:rsidR="0099008A" w:rsidRPr="0099008A" w14:paraId="60F56609" w14:textId="77777777" w:rsidTr="0099008A">
        <w:tc>
          <w:tcPr>
            <w:tcW w:w="0" w:type="auto"/>
            <w:gridSpan w:val="2"/>
          </w:tcPr>
          <w:p w14:paraId="073AD467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</w:tcPr>
          <w:p w14:paraId="76F31B0D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</w:tcPr>
          <w:p w14:paraId="6761C54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14:paraId="2CDACCF4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99008A" w:rsidRPr="0099008A" w14:paraId="728FD7CA" w14:textId="77777777" w:rsidTr="00DC3384">
        <w:tc>
          <w:tcPr>
            <w:tcW w:w="9451" w:type="dxa"/>
            <w:gridSpan w:val="5"/>
          </w:tcPr>
          <w:p w14:paraId="4158465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Раздел 1. Введение</w:t>
            </w:r>
            <w:r w:rsidR="00DC3384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ru-RU"/>
              </w:rPr>
              <w:t xml:space="preserve"> 3</w:t>
            </w: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ru-RU"/>
              </w:rPr>
              <w:t xml:space="preserve"> </w:t>
            </w: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ч</w:t>
            </w:r>
          </w:p>
        </w:tc>
      </w:tr>
      <w:tr w:rsidR="0099008A" w:rsidRPr="0099008A" w14:paraId="10E2BEBD" w14:textId="77777777" w:rsidTr="0099008A">
        <w:tc>
          <w:tcPr>
            <w:tcW w:w="0" w:type="auto"/>
            <w:gridSpan w:val="2"/>
          </w:tcPr>
          <w:p w14:paraId="13564C35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70B64F6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Организационное заседание волонтерского отряда, распределение обязанностей.</w:t>
            </w:r>
          </w:p>
        </w:tc>
        <w:tc>
          <w:tcPr>
            <w:tcW w:w="0" w:type="auto"/>
          </w:tcPr>
          <w:p w14:paraId="1D117E43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4325816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Создание волонтерского отряда.   Составление банка организаций, которые нуждаются в волонтерской помощи. Распределение обязанностей.</w:t>
            </w:r>
          </w:p>
        </w:tc>
      </w:tr>
      <w:tr w:rsidR="0099008A" w:rsidRPr="0099008A" w14:paraId="5A969295" w14:textId="77777777" w:rsidTr="0099008A">
        <w:tc>
          <w:tcPr>
            <w:tcW w:w="0" w:type="auto"/>
            <w:gridSpan w:val="2"/>
          </w:tcPr>
          <w:p w14:paraId="65BC1C78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7C9D1031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Права и обязанности волонтёра. Проектирование деятельности волонтерского отряда. Регламентируемая деятельность отряда</w:t>
            </w:r>
          </w:p>
        </w:tc>
        <w:tc>
          <w:tcPr>
            <w:tcW w:w="0" w:type="auto"/>
          </w:tcPr>
          <w:p w14:paraId="30831785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302A1C90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</w:t>
            </w:r>
          </w:p>
        </w:tc>
      </w:tr>
      <w:tr w:rsidR="0099008A" w:rsidRPr="0099008A" w14:paraId="772DA25E" w14:textId="77777777" w:rsidTr="0099008A">
        <w:tc>
          <w:tcPr>
            <w:tcW w:w="0" w:type="auto"/>
            <w:gridSpan w:val="2"/>
          </w:tcPr>
          <w:p w14:paraId="5D8248E6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14:paraId="6A339989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Кодекс Волонтёра. Книжка Волонтёра.</w:t>
            </w:r>
          </w:p>
        </w:tc>
        <w:tc>
          <w:tcPr>
            <w:tcW w:w="0" w:type="auto"/>
          </w:tcPr>
          <w:p w14:paraId="589611E2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038E146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Основные понятия, термины;</w:t>
            </w:r>
          </w:p>
          <w:p w14:paraId="7126E98F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Концепция волонтерства;</w:t>
            </w:r>
          </w:p>
          <w:p w14:paraId="7CDAF673" w14:textId="77777777" w:rsidR="0099008A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Принципы волонтерской деятельности;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Обязанности волонтера. Что такое «личная книжка волонтера»?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Для чего она?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Какие преимущества она дает?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Как ее можно получить?</w:t>
            </w:r>
          </w:p>
        </w:tc>
      </w:tr>
      <w:tr w:rsidR="0099008A" w:rsidRPr="0099008A" w14:paraId="1B66F5A7" w14:textId="77777777" w:rsidTr="00DC3384">
        <w:tc>
          <w:tcPr>
            <w:tcW w:w="9451" w:type="dxa"/>
            <w:gridSpan w:val="5"/>
          </w:tcPr>
          <w:p w14:paraId="2CBAF573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Раздел 2. Оказание моральной и материальной помощи детям сиротам, семьям, находящимся в трудной жизненной ситуации, пожилым люд</w:t>
            </w:r>
            <w:r w:rsidR="00DC3384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 xml:space="preserve">ям, инвалидам, ветеранам </w:t>
            </w:r>
            <w:proofErr w:type="spellStart"/>
            <w:r w:rsidR="00DC3384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ВОв</w:t>
            </w:r>
            <w:proofErr w:type="spellEnd"/>
            <w:r w:rsidR="00DC3384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. 15</w:t>
            </w: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99008A" w:rsidRPr="0099008A" w14:paraId="036E9448" w14:textId="77777777" w:rsidTr="0099008A">
        <w:tc>
          <w:tcPr>
            <w:tcW w:w="0" w:type="auto"/>
            <w:gridSpan w:val="2"/>
          </w:tcPr>
          <w:p w14:paraId="57EAB5F9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6253F509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к «Осенней неделе добра». Участие в «Осенней неделе добра», помощь специализированному детскому дому №1 г. Вологды.</w:t>
            </w:r>
          </w:p>
        </w:tc>
        <w:tc>
          <w:tcPr>
            <w:tcW w:w="0" w:type="auto"/>
          </w:tcPr>
          <w:p w14:paraId="49EC4378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  <w:p w14:paraId="07E52D56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E08EE71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Подготовка к «Осенней неделе добра». </w:t>
            </w:r>
          </w:p>
          <w:p w14:paraId="37B059B7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«Осенней неделе добра», помощь специализированному детскому дому №1 г. Вологды.</w:t>
            </w:r>
          </w:p>
        </w:tc>
      </w:tr>
      <w:tr w:rsidR="0099008A" w:rsidRPr="0099008A" w14:paraId="130166CB" w14:textId="77777777" w:rsidTr="0099008A">
        <w:tc>
          <w:tcPr>
            <w:tcW w:w="0" w:type="auto"/>
            <w:gridSpan w:val="2"/>
          </w:tcPr>
          <w:p w14:paraId="443B369E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2EAB2889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Изготовление поздравительных открыток, подготовка концерта ко Дню Пожилых людей. Вручение поздравительных открыток, 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участие в концерте ко Дню Пожилых людей.</w:t>
            </w:r>
          </w:p>
        </w:tc>
        <w:tc>
          <w:tcPr>
            <w:tcW w:w="0" w:type="auto"/>
          </w:tcPr>
          <w:p w14:paraId="773EE123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425005F5" w14:textId="77777777" w:rsidR="0099008A" w:rsidRPr="0099008A" w:rsidRDefault="0099008A" w:rsidP="0099008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Воспитать уважение к национальной культуре, своему народу, традициям своей страны</w:t>
            </w:r>
            <w:r w:rsidRPr="0099008A">
              <w:rPr>
                <w:rFonts w:ascii="Calibri" w:eastAsia="Calibri" w:hAnsi="Calibri" w:cs="Calibri"/>
                <w:kern w:val="1"/>
                <w:sz w:val="28"/>
                <w:szCs w:val="28"/>
                <w:lang w:eastAsia="ru-RU"/>
              </w:rPr>
              <w:t>.</w:t>
            </w:r>
            <w:r w:rsidRPr="0099008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 Оказание шефской помощи ветеранам </w:t>
            </w:r>
            <w:r w:rsidRPr="0099008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Великой Отечественной войны, локальных войн, труда.</w:t>
            </w:r>
          </w:p>
        </w:tc>
      </w:tr>
      <w:tr w:rsidR="0099008A" w:rsidRPr="0099008A" w14:paraId="0DC75A89" w14:textId="77777777" w:rsidTr="0099008A">
        <w:tc>
          <w:tcPr>
            <w:tcW w:w="0" w:type="auto"/>
            <w:gridSpan w:val="2"/>
          </w:tcPr>
          <w:p w14:paraId="37D1249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14:paraId="6D762440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и проведение мастер-класса к Дню народного единства</w:t>
            </w:r>
          </w:p>
        </w:tc>
        <w:tc>
          <w:tcPr>
            <w:tcW w:w="0" w:type="auto"/>
          </w:tcPr>
          <w:p w14:paraId="68599233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4F4A9E8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Познакомить ребят с историей праздника Дня народного единства.</w:t>
            </w:r>
          </w:p>
          <w:p w14:paraId="7CB12989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Рассказать о символах данного праздника.</w:t>
            </w:r>
          </w:p>
          <w:p w14:paraId="33937451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к мастер-классу.</w:t>
            </w:r>
          </w:p>
          <w:p w14:paraId="3AE21188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открыток в технике «оригами».</w:t>
            </w:r>
          </w:p>
        </w:tc>
      </w:tr>
      <w:tr w:rsidR="0099008A" w:rsidRPr="0099008A" w14:paraId="283DE774" w14:textId="77777777" w:rsidTr="0099008A">
        <w:tc>
          <w:tcPr>
            <w:tcW w:w="0" w:type="auto"/>
            <w:gridSpan w:val="2"/>
          </w:tcPr>
          <w:p w14:paraId="33E9023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14:paraId="0D07375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и проведение концерта к Дню матери</w:t>
            </w:r>
          </w:p>
        </w:tc>
        <w:tc>
          <w:tcPr>
            <w:tcW w:w="0" w:type="auto"/>
          </w:tcPr>
          <w:p w14:paraId="68E327B9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6D77CE9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развитие творческих способностей детей; создание доброжелательной атмосферы в коллективе; изготовление поздравительных открыток для своих мам, вручение их на празднике.</w:t>
            </w:r>
          </w:p>
        </w:tc>
      </w:tr>
      <w:tr w:rsidR="0099008A" w:rsidRPr="0099008A" w14:paraId="58268B72" w14:textId="77777777" w:rsidTr="0099008A">
        <w:tc>
          <w:tcPr>
            <w:tcW w:w="0" w:type="auto"/>
            <w:gridSpan w:val="2"/>
          </w:tcPr>
          <w:p w14:paraId="69E50A34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12C56E85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Благотворительные акции «Сюрприз под новый год»</w:t>
            </w:r>
          </w:p>
        </w:tc>
        <w:tc>
          <w:tcPr>
            <w:tcW w:w="0" w:type="auto"/>
          </w:tcPr>
          <w:p w14:paraId="3B2DA0EF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6083C8A3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Знакомство с понятием благотворительность;</w:t>
            </w:r>
          </w:p>
          <w:p w14:paraId="3AB510EC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Привлечение к благотворительному движению.</w:t>
            </w:r>
          </w:p>
          <w:p w14:paraId="4F57034D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«Сюрприз под новый год» для ребят из малообеспеченных семей нашей школы.</w:t>
            </w:r>
          </w:p>
        </w:tc>
      </w:tr>
      <w:tr w:rsidR="0099008A" w:rsidRPr="0099008A" w14:paraId="5C09188E" w14:textId="77777777" w:rsidTr="0099008A">
        <w:tc>
          <w:tcPr>
            <w:tcW w:w="0" w:type="auto"/>
            <w:gridSpan w:val="2"/>
          </w:tcPr>
          <w:p w14:paraId="59C07286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14:paraId="46F65DE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Подготовка к концерту и участие в концерте к 8 Марта</w:t>
            </w:r>
          </w:p>
        </w:tc>
        <w:tc>
          <w:tcPr>
            <w:tcW w:w="0" w:type="auto"/>
          </w:tcPr>
          <w:p w14:paraId="747DAEAD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14A3066E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поздравительных открыток к 8 марта;</w:t>
            </w:r>
          </w:p>
          <w:p w14:paraId="4D3A6CDF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сценария к концерту к 8 Марта;</w:t>
            </w:r>
          </w:p>
          <w:p w14:paraId="556F88B8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Поздравление педагогического состава школы с праздником;</w:t>
            </w:r>
          </w:p>
          <w:p w14:paraId="32DCCF4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в концертной программе.</w:t>
            </w:r>
          </w:p>
        </w:tc>
      </w:tr>
      <w:tr w:rsidR="0099008A" w:rsidRPr="0099008A" w14:paraId="5C10480F" w14:textId="77777777" w:rsidTr="0099008A">
        <w:tc>
          <w:tcPr>
            <w:tcW w:w="0" w:type="auto"/>
            <w:gridSpan w:val="2"/>
          </w:tcPr>
          <w:p w14:paraId="63FFF526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14:paraId="6D6C8C6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Акция «Ветеран живет рядом»</w:t>
            </w:r>
          </w:p>
        </w:tc>
        <w:tc>
          <w:tcPr>
            <w:tcW w:w="0" w:type="auto"/>
          </w:tcPr>
          <w:p w14:paraId="7853C800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412C8DD4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Оказание шефской помощи ветеранам Великой Отечественной войны, локальных войн, труда.</w:t>
            </w:r>
          </w:p>
          <w:p w14:paraId="6549D228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создание условия для гражданского Посещение ветеранов нашей школы. </w:t>
            </w:r>
          </w:p>
        </w:tc>
      </w:tr>
      <w:tr w:rsidR="0099008A" w:rsidRPr="0099008A" w14:paraId="4DDD5F48" w14:textId="77777777" w:rsidTr="0099008A">
        <w:tc>
          <w:tcPr>
            <w:tcW w:w="0" w:type="auto"/>
            <w:gridSpan w:val="2"/>
          </w:tcPr>
          <w:p w14:paraId="77A94721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14:paraId="341ABB78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открыток ко дню Победы и вручение их на параде 9 мая</w:t>
            </w:r>
          </w:p>
        </w:tc>
        <w:tc>
          <w:tcPr>
            <w:tcW w:w="0" w:type="auto"/>
          </w:tcPr>
          <w:p w14:paraId="0096B574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30BBC1DD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Вспомнить с ребятами историю Великой Отечественной войны.</w:t>
            </w:r>
          </w:p>
          <w:p w14:paraId="2E0900E5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Рассказать о символах данного праздника.</w:t>
            </w:r>
          </w:p>
          <w:p w14:paraId="2A742CB8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Провести мастер класс по изготовлению поздравительных открыток для ветеранов.</w:t>
            </w:r>
          </w:p>
          <w:p w14:paraId="45E450A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открыток в технике «оригами».</w:t>
            </w:r>
          </w:p>
          <w:p w14:paraId="62F78CB1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Вручение открыток на Параде Победы.</w:t>
            </w:r>
          </w:p>
        </w:tc>
      </w:tr>
      <w:tr w:rsidR="0099008A" w:rsidRPr="0099008A" w14:paraId="67CB57DC" w14:textId="77777777" w:rsidTr="00DC3384">
        <w:tc>
          <w:tcPr>
            <w:tcW w:w="9451" w:type="dxa"/>
            <w:gridSpan w:val="5"/>
          </w:tcPr>
          <w:p w14:paraId="409D2619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Раздел 3. Тренировочные занятия с членами во</w:t>
            </w:r>
            <w:r w:rsidR="00DC3384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лонтерского отряда. 5</w:t>
            </w: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ч.</w:t>
            </w:r>
          </w:p>
        </w:tc>
      </w:tr>
      <w:tr w:rsidR="0099008A" w:rsidRPr="0099008A" w14:paraId="33D9DE4F" w14:textId="77777777" w:rsidTr="0099008A">
        <w:tc>
          <w:tcPr>
            <w:tcW w:w="0" w:type="auto"/>
            <w:gridSpan w:val="2"/>
          </w:tcPr>
          <w:p w14:paraId="7EF67766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504F7426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Я – лидер!</w:t>
            </w:r>
          </w:p>
          <w:p w14:paraId="1327A575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3033033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5C5D054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Знакомство, разминка.</w:t>
            </w:r>
          </w:p>
          <w:p w14:paraId="77A0F652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Упражнения: </w:t>
            </w:r>
          </w:p>
          <w:p w14:paraId="75168D17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«Аквариум»;</w:t>
            </w:r>
          </w:p>
          <w:p w14:paraId="7D2F9B5F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«Нетрадиционный способ приветствия»;</w:t>
            </w:r>
          </w:p>
          <w:p w14:paraId="26687AA2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Основная часть: </w:t>
            </w:r>
          </w:p>
          <w:p w14:paraId="11355AB7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«Лидер это…»;</w:t>
            </w:r>
          </w:p>
          <w:p w14:paraId="46E5EB5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Тест «Лидер ли я?»;</w:t>
            </w:r>
          </w:p>
          <w:p w14:paraId="7D82E9D5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«Круг и я»;</w:t>
            </w:r>
          </w:p>
          <w:p w14:paraId="2251802D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«Без командира»;</w:t>
            </w:r>
          </w:p>
          <w:p w14:paraId="2BAEF220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«Путешествие с дикими гусями»;</w:t>
            </w:r>
          </w:p>
          <w:p w14:paraId="718B7CCE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часть:</w:t>
            </w:r>
          </w:p>
          <w:p w14:paraId="0F3FDA1C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«Герб»;</w:t>
            </w:r>
          </w:p>
          <w:p w14:paraId="1F9F0D9C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«Свеча».</w:t>
            </w:r>
          </w:p>
        </w:tc>
      </w:tr>
      <w:tr w:rsidR="0099008A" w:rsidRPr="0099008A" w14:paraId="5B0B2F87" w14:textId="77777777" w:rsidTr="0099008A">
        <w:tc>
          <w:tcPr>
            <w:tcW w:w="0" w:type="auto"/>
            <w:gridSpan w:val="2"/>
          </w:tcPr>
          <w:p w14:paraId="48323EDC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  <w:r w:rsidR="0099008A"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4AA266AC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Я тебя понимаю</w:t>
            </w:r>
          </w:p>
        </w:tc>
        <w:tc>
          <w:tcPr>
            <w:tcW w:w="0" w:type="auto"/>
          </w:tcPr>
          <w:p w14:paraId="5349ABC6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4C4FBC39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29F4A2C3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Приветствие участников</w:t>
            </w:r>
          </w:p>
          <w:p w14:paraId="2914D454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Игра «Кенгуру»</w:t>
            </w:r>
          </w:p>
          <w:p w14:paraId="1F226AEA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066C6908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«Прогулка по сказочному лесу»</w:t>
            </w:r>
          </w:p>
          <w:p w14:paraId="0805F91A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Понятие «тревожность»</w:t>
            </w:r>
          </w:p>
          <w:p w14:paraId="68321FD4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«Я - Алла Пугачева»</w:t>
            </w:r>
          </w:p>
          <w:p w14:paraId="65FBE97F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«Скульптура»</w:t>
            </w:r>
          </w:p>
          <w:p w14:paraId="0C39930B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«Щепки на </w:t>
            </w:r>
            <w:proofErr w:type="gramStart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реке »</w:t>
            </w:r>
            <w:proofErr w:type="gramEnd"/>
          </w:p>
          <w:p w14:paraId="17CAC1AC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Заключительная часть</w:t>
            </w:r>
          </w:p>
          <w:p w14:paraId="5874B18F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0FCC9F22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38018935" w14:textId="77777777" w:rsidR="0099008A" w:rsidRPr="0099008A" w:rsidRDefault="0099008A" w:rsidP="0099008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  <w:p w14:paraId="2DF99663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99008A" w:rsidRPr="0099008A" w14:paraId="2F609B1F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572B2688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</w:t>
            </w:r>
            <w:r w:rsidR="0099008A"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2D721D1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Мои проблемы</w:t>
            </w:r>
          </w:p>
        </w:tc>
        <w:tc>
          <w:tcPr>
            <w:tcW w:w="0" w:type="auto"/>
          </w:tcPr>
          <w:p w14:paraId="0DD3454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D15EF5C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4D8CA790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«Поговорим о дне вчерашнем»</w:t>
            </w:r>
          </w:p>
          <w:p w14:paraId="280524FE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6868EA67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Мини-лекция «Что такое агрессивность»</w:t>
            </w:r>
          </w:p>
          <w:p w14:paraId="1BF57239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«Шла Саша по шоссе»</w:t>
            </w:r>
          </w:p>
          <w:p w14:paraId="322BB166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«Обзывалки»</w:t>
            </w:r>
          </w:p>
          <w:p w14:paraId="514174D7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Выполнение техники «И-а»</w:t>
            </w:r>
          </w:p>
          <w:p w14:paraId="572C2D54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«Эффективное взаимодействие»</w:t>
            </w:r>
          </w:p>
          <w:p w14:paraId="54D3C575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5B4B0074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«Медитация»</w:t>
            </w:r>
          </w:p>
          <w:p w14:paraId="675D5202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021FF7D6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1F738FCE" w14:textId="77777777" w:rsidR="0099008A" w:rsidRPr="0099008A" w:rsidRDefault="0099008A" w:rsidP="0099008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99008A" w:rsidRPr="0099008A" w14:paraId="10B59E49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282BB11B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4</w:t>
            </w:r>
            <w:r w:rsidR="0099008A"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2F361F2B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Эффективные приемы общения</w:t>
            </w:r>
          </w:p>
        </w:tc>
        <w:tc>
          <w:tcPr>
            <w:tcW w:w="0" w:type="auto"/>
          </w:tcPr>
          <w:p w14:paraId="4A567D9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31D53A2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471E741F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Приветствие участников.</w:t>
            </w:r>
          </w:p>
          <w:p w14:paraId="7659B648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«Испорченный телефон»</w:t>
            </w:r>
          </w:p>
          <w:p w14:paraId="6AB2CD02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686FB272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Толкалки</w:t>
            </w:r>
            <w:proofErr w:type="spellEnd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»</w:t>
            </w:r>
          </w:p>
          <w:p w14:paraId="201DAEC3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</w:t>
            </w:r>
            <w:proofErr w:type="spellStart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Головомяч</w:t>
            </w:r>
            <w:proofErr w:type="spellEnd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»</w:t>
            </w:r>
          </w:p>
          <w:p w14:paraId="2DC61F2C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Групповая дискуссия</w:t>
            </w:r>
          </w:p>
          <w:p w14:paraId="24A69488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«Чему мы научились при разрешении конфликтов»</w:t>
            </w:r>
          </w:p>
          <w:p w14:paraId="259CEC11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101906AB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«Веселая гусеница» </w:t>
            </w:r>
          </w:p>
          <w:p w14:paraId="2B219455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42443BEC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4EBBABAB" w14:textId="77777777" w:rsidR="0099008A" w:rsidRPr="0099008A" w:rsidRDefault="0099008A" w:rsidP="0099008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99008A" w:rsidRPr="0099008A" w14:paraId="7189E3D3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2285FDDC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</w:t>
            </w:r>
            <w:r w:rsidR="0099008A"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0968A243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Будь собой, но в лучшем виде</w:t>
            </w:r>
          </w:p>
        </w:tc>
        <w:tc>
          <w:tcPr>
            <w:tcW w:w="0" w:type="auto"/>
          </w:tcPr>
          <w:p w14:paraId="0E25A6CE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557CE4BB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Вступление</w:t>
            </w:r>
          </w:p>
          <w:p w14:paraId="335FC71B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Приветствие участников.</w:t>
            </w:r>
          </w:p>
          <w:p w14:paraId="7C66233B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Основная часть</w:t>
            </w:r>
          </w:p>
          <w:p w14:paraId="7562991F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«Восковая палочка»</w:t>
            </w:r>
          </w:p>
          <w:p w14:paraId="629942DB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Художественный фильм</w:t>
            </w:r>
          </w:p>
          <w:p w14:paraId="2CA6AA7F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«Царская семья»</w:t>
            </w:r>
          </w:p>
          <w:p w14:paraId="10E782F0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«Недотроги»</w:t>
            </w:r>
          </w:p>
          <w:p w14:paraId="1C96D887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«Самый-самый»</w:t>
            </w:r>
          </w:p>
          <w:p w14:paraId="61FD7461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Заключительная часть</w:t>
            </w:r>
          </w:p>
          <w:p w14:paraId="53669610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«Я ценю себя»</w:t>
            </w:r>
          </w:p>
          <w:p w14:paraId="2197C213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Релаксация </w:t>
            </w:r>
          </w:p>
          <w:p w14:paraId="55FD19B5" w14:textId="77777777" w:rsidR="0099008A" w:rsidRPr="0099008A" w:rsidRDefault="0099008A" w:rsidP="009900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Получение обратной связи</w:t>
            </w:r>
          </w:p>
          <w:p w14:paraId="69D0278B" w14:textId="77777777" w:rsidR="0099008A" w:rsidRPr="0099008A" w:rsidRDefault="0099008A" w:rsidP="0099008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Ритуал прощания</w:t>
            </w:r>
          </w:p>
        </w:tc>
      </w:tr>
      <w:tr w:rsidR="0099008A" w:rsidRPr="0099008A" w14:paraId="6430983D" w14:textId="77777777" w:rsidTr="002A6B6F">
        <w:trPr>
          <w:gridBefore w:val="1"/>
          <w:wBefore w:w="27" w:type="dxa"/>
        </w:trPr>
        <w:tc>
          <w:tcPr>
            <w:tcW w:w="9424" w:type="dxa"/>
            <w:gridSpan w:val="4"/>
          </w:tcPr>
          <w:p w14:paraId="51F5F7CF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Раздел 4. Экологическая защита, помощь животным, природ</w:t>
            </w:r>
            <w:r w:rsidR="00DC3384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ным заказника и заповедникам. 6</w:t>
            </w:r>
            <w:r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99008A" w:rsidRPr="0099008A" w14:paraId="42AFA282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374D4669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</w:tcPr>
          <w:p w14:paraId="2A92F35A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Экологическая акция «Берегите лесную красавицу»</w:t>
            </w:r>
          </w:p>
        </w:tc>
        <w:tc>
          <w:tcPr>
            <w:tcW w:w="0" w:type="auto"/>
          </w:tcPr>
          <w:p w14:paraId="628E88ED" w14:textId="77777777" w:rsidR="0099008A" w:rsidRPr="0099008A" w:rsidRDefault="00DC3384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127E602" w14:textId="77777777" w:rsidR="0099008A" w:rsidRPr="0099008A" w:rsidRDefault="0099008A" w:rsidP="0099008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Изучение экологической обстановки в городе; формирование правовой и экологической культуры; участие в экологических мероприятиях школы.</w:t>
            </w:r>
          </w:p>
        </w:tc>
      </w:tr>
      <w:tr w:rsidR="00DC3384" w:rsidRPr="0099008A" w14:paraId="79B960C8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66FA2F83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26FDB013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Акция по сбору макулатуры</w:t>
            </w:r>
          </w:p>
        </w:tc>
        <w:tc>
          <w:tcPr>
            <w:tcW w:w="0" w:type="auto"/>
          </w:tcPr>
          <w:p w14:paraId="6D588990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8A25025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Беседа с учениками «Макулатура – что это? Зачем нужно собирать макулатуру».</w:t>
            </w:r>
          </w:p>
          <w:p w14:paraId="05E99EF2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Объявление о проведении акции.</w:t>
            </w:r>
          </w:p>
          <w:p w14:paraId="6E8354FF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акции.</w:t>
            </w:r>
          </w:p>
          <w:p w14:paraId="3F60A57C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DC3384" w:rsidRPr="0099008A" w14:paraId="6CC4B8FD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57C2D795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14:paraId="68D563F1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в весенней неделе добра, помощь Велесу</w:t>
            </w:r>
          </w:p>
        </w:tc>
        <w:tc>
          <w:tcPr>
            <w:tcW w:w="0" w:type="auto"/>
          </w:tcPr>
          <w:p w14:paraId="5D67F535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7836D83A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Сбор необходимой информации для школы, о том какие продукты и вещи нужны Велесу.</w:t>
            </w:r>
          </w:p>
          <w:p w14:paraId="6B123170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«Помощь Велесу».</w:t>
            </w:r>
          </w:p>
          <w:p w14:paraId="33FF8602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DC3384" w:rsidRPr="0099008A" w14:paraId="5ADB6DE5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51F9BFF0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14:paraId="7545481B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Субботник «Чистота – залог здоровья»</w:t>
            </w:r>
          </w:p>
        </w:tc>
        <w:tc>
          <w:tcPr>
            <w:tcW w:w="0" w:type="auto"/>
          </w:tcPr>
          <w:p w14:paraId="7DEC1F8D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66836C37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Изучение экологической обстановки в школе; формирование правовой и экологической культуры; озеленение прилегающей территории, аудиторий школы; участие в экологических мероприятиях школы.</w:t>
            </w:r>
          </w:p>
        </w:tc>
      </w:tr>
      <w:tr w:rsidR="00DC3384" w:rsidRPr="0099008A" w14:paraId="245158B6" w14:textId="77777777" w:rsidTr="002A6B6F">
        <w:trPr>
          <w:gridBefore w:val="1"/>
          <w:wBefore w:w="27" w:type="dxa"/>
        </w:trPr>
        <w:tc>
          <w:tcPr>
            <w:tcW w:w="9424" w:type="dxa"/>
            <w:gridSpan w:val="4"/>
          </w:tcPr>
          <w:p w14:paraId="2F13C3F5" w14:textId="77777777" w:rsidR="00DC3384" w:rsidRPr="0099008A" w:rsidRDefault="002A6B6F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Раздел 5. Мероприятия ЗОЖ 5</w:t>
            </w:r>
            <w:r w:rsidR="00DC3384" w:rsidRPr="0099008A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ч.</w:t>
            </w:r>
          </w:p>
        </w:tc>
      </w:tr>
      <w:tr w:rsidR="00DC3384" w:rsidRPr="0099008A" w14:paraId="645EF11C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5FC4F543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2201FF8E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Всероссийская акция «Долой 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val="en-US" w:eastAsia="ru-RU"/>
              </w:rPr>
              <w:t>wi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-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val="en-US" w:eastAsia="ru-RU"/>
              </w:rPr>
              <w:t>fi</w:t>
            </w: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– иди играй»</w:t>
            </w:r>
          </w:p>
        </w:tc>
        <w:tc>
          <w:tcPr>
            <w:tcW w:w="0" w:type="auto"/>
          </w:tcPr>
          <w:p w14:paraId="41B5B9DC" w14:textId="77777777" w:rsidR="00DC3384" w:rsidRPr="0099008A" w:rsidRDefault="002A6B6F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73A80D80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Беседа с ребятами о том для чего нужна эта акция.</w:t>
            </w:r>
          </w:p>
          <w:p w14:paraId="111AECE0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Подборка игр для проведения мероприятия;</w:t>
            </w:r>
          </w:p>
          <w:p w14:paraId="50FE0D23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Распределение обязанностей;</w:t>
            </w:r>
          </w:p>
          <w:p w14:paraId="3D4AE7A8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в образовательном учреждении;</w:t>
            </w:r>
          </w:p>
          <w:p w14:paraId="7DA6001A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Размещение информации на сайте школы.</w:t>
            </w:r>
          </w:p>
        </w:tc>
      </w:tr>
      <w:tr w:rsidR="00DC3384" w:rsidRPr="0099008A" w14:paraId="3A532D17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2954AF31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30D1B37C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акции «Я – волонтёр», приуроченного к Дню добровольца.</w:t>
            </w:r>
          </w:p>
        </w:tc>
        <w:tc>
          <w:tcPr>
            <w:tcW w:w="0" w:type="auto"/>
          </w:tcPr>
          <w:p w14:paraId="77DF56DD" w14:textId="77777777" w:rsidR="00DC3384" w:rsidRPr="0099008A" w:rsidRDefault="002A6B6F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4E144CAD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Познакомить ребят с понятием «Кто такой доброволец?»</w:t>
            </w:r>
          </w:p>
          <w:p w14:paraId="7BCE745E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Проведение квест-игры: «Найди в себе волонтера».</w:t>
            </w:r>
          </w:p>
        </w:tc>
      </w:tr>
      <w:tr w:rsidR="00DC3384" w:rsidRPr="0099008A" w14:paraId="7918ADDB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23F59769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14:paraId="1FBE58A2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Акция «Засветись»</w:t>
            </w:r>
          </w:p>
        </w:tc>
        <w:tc>
          <w:tcPr>
            <w:tcW w:w="0" w:type="auto"/>
          </w:tcPr>
          <w:p w14:paraId="645B0F3F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464E045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Беседа с детьми о соблюдении ПДД;</w:t>
            </w:r>
          </w:p>
          <w:p w14:paraId="7CFC7E9F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 xml:space="preserve">Приобретение </w:t>
            </w:r>
            <w:proofErr w:type="spellStart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фликеров</w:t>
            </w:r>
            <w:proofErr w:type="spellEnd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, разработка памятки о необходимости использования </w:t>
            </w:r>
            <w:proofErr w:type="spellStart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фликеров</w:t>
            </w:r>
            <w:proofErr w:type="spellEnd"/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в темное время суток.</w:t>
            </w:r>
          </w:p>
          <w:p w14:paraId="7D928581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Участие в акции «Засветись».</w:t>
            </w:r>
          </w:p>
        </w:tc>
      </w:tr>
      <w:tr w:rsidR="00DC3384" w:rsidRPr="0099008A" w14:paraId="678E4EDD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42D29E79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</w:tcPr>
          <w:p w14:paraId="251661CC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Разработки памяток для пешеходов «Осторожно гололёд»</w:t>
            </w:r>
          </w:p>
        </w:tc>
        <w:tc>
          <w:tcPr>
            <w:tcW w:w="0" w:type="auto"/>
          </w:tcPr>
          <w:p w14:paraId="66B2A0C7" w14:textId="77777777" w:rsidR="00DC3384" w:rsidRPr="0099008A" w:rsidRDefault="002A6B6F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6DCEF20B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Сбор информации для составления памятки;</w:t>
            </w:r>
          </w:p>
          <w:p w14:paraId="37288496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и утверждение макета памятки;</w:t>
            </w:r>
          </w:p>
          <w:p w14:paraId="28733A3F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памяток и распространении среди учеников школы.</w:t>
            </w:r>
          </w:p>
        </w:tc>
      </w:tr>
      <w:tr w:rsidR="00DC3384" w:rsidRPr="0099008A" w14:paraId="2FE737E4" w14:textId="77777777" w:rsidTr="0099008A">
        <w:trPr>
          <w:gridBefore w:val="1"/>
          <w:wBefore w:w="27" w:type="dxa"/>
        </w:trPr>
        <w:tc>
          <w:tcPr>
            <w:tcW w:w="0" w:type="auto"/>
          </w:tcPr>
          <w:p w14:paraId="5974552B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5EF42723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буклетов по здоровому образу жизни «Быстрее, выше, сильнее».</w:t>
            </w:r>
          </w:p>
        </w:tc>
        <w:tc>
          <w:tcPr>
            <w:tcW w:w="0" w:type="auto"/>
          </w:tcPr>
          <w:p w14:paraId="578E65B8" w14:textId="77777777" w:rsidR="00DC3384" w:rsidRPr="0099008A" w:rsidRDefault="002A6B6F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0CE1354A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Сбор информации по данной тематике;</w:t>
            </w:r>
          </w:p>
          <w:p w14:paraId="36C60B82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Разработка и утверждение макета памятки;</w:t>
            </w:r>
          </w:p>
          <w:p w14:paraId="66B459D5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Изготовление памяток и распространении среди учеников школы</w:t>
            </w:r>
          </w:p>
        </w:tc>
      </w:tr>
      <w:tr w:rsidR="00DC3384" w:rsidRPr="0099008A" w14:paraId="28608EFE" w14:textId="77777777" w:rsidTr="00DC3384">
        <w:trPr>
          <w:gridBefore w:val="1"/>
          <w:wBefore w:w="27" w:type="dxa"/>
        </w:trPr>
        <w:tc>
          <w:tcPr>
            <w:tcW w:w="0" w:type="auto"/>
            <w:gridSpan w:val="2"/>
          </w:tcPr>
          <w:p w14:paraId="5457F4CD" w14:textId="77777777" w:rsidR="00DC3384" w:rsidRPr="0099008A" w:rsidRDefault="00DC3384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903" w:type="dxa"/>
            <w:gridSpan w:val="2"/>
          </w:tcPr>
          <w:p w14:paraId="4D57478B" w14:textId="77777777" w:rsidR="00DC3384" w:rsidRPr="0099008A" w:rsidRDefault="002A6B6F" w:rsidP="00DC3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</w:t>
            </w:r>
            <w:r w:rsidR="00DC3384" w:rsidRPr="0099008A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</w:t>
            </w:r>
          </w:p>
        </w:tc>
      </w:tr>
    </w:tbl>
    <w:p w14:paraId="1B5A648B" w14:textId="77777777" w:rsidR="0099008A" w:rsidRDefault="0099008A"/>
    <w:p w14:paraId="75CFD9CC" w14:textId="77777777" w:rsidR="002A6B6F" w:rsidRDefault="002A6B6F" w:rsidP="002A6B6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41E354E1" w14:textId="77777777" w:rsidR="002A6B6F" w:rsidRDefault="002A6B6F" w:rsidP="002A6B6F">
      <w:pPr>
        <w:spacing w:after="0" w:line="100" w:lineRule="atLeast"/>
        <w:ind w:firstLine="6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содержит лекционные и практические занятия. Реализация программы предусматривает включение учащихся в социальную практику, образовательные тренинги, исследовательские программы по созданию базы добровольческой деятельности, разработку новых программ и проектов. Освоение программы “Сердцебиение” обучающимися осуществляется последовательно: от теории к практике. При изучении программы, обучающиеся активно участвуют в волонтерских акциях.</w:t>
      </w:r>
    </w:p>
    <w:p w14:paraId="493C19A0" w14:textId="77777777" w:rsidR="002A6B6F" w:rsidRDefault="002A6B6F"/>
    <w:sectPr w:rsidR="002A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C9"/>
    <w:rsid w:val="002A2F7E"/>
    <w:rsid w:val="002A6B6F"/>
    <w:rsid w:val="003979C9"/>
    <w:rsid w:val="00403960"/>
    <w:rsid w:val="00544B93"/>
    <w:rsid w:val="007E3F01"/>
    <w:rsid w:val="0099008A"/>
    <w:rsid w:val="009E423D"/>
    <w:rsid w:val="009E5A86"/>
    <w:rsid w:val="00B22C70"/>
    <w:rsid w:val="00C8194E"/>
    <w:rsid w:val="00DB6509"/>
    <w:rsid w:val="00DC3384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182C"/>
  <w15:chartTrackingRefBased/>
  <w15:docId w15:val="{6FEF2D7F-5971-4A66-88FE-64C6A09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6B6F"/>
    <w:pPr>
      <w:suppressAutoHyphens/>
      <w:spacing w:after="0" w:line="240" w:lineRule="auto"/>
    </w:pPr>
    <w:rPr>
      <w:rFonts w:ascii="Calibri" w:eastAsia="Times New Roman" w:hAnsi="Calibri" w:cs="Calibri"/>
      <w:kern w:val="1"/>
    </w:rPr>
  </w:style>
  <w:style w:type="table" w:styleId="a4">
    <w:name w:val="Table Grid"/>
    <w:basedOn w:val="a1"/>
    <w:uiPriority w:val="99"/>
    <w:rsid w:val="00B22C7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school15</cp:lastModifiedBy>
  <cp:revision>8</cp:revision>
  <dcterms:created xsi:type="dcterms:W3CDTF">2022-09-08T12:08:00Z</dcterms:created>
  <dcterms:modified xsi:type="dcterms:W3CDTF">2024-09-14T19:27:00Z</dcterms:modified>
</cp:coreProperties>
</file>